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D" w:rsidRPr="002C42CB" w:rsidRDefault="00344ABD" w:rsidP="00344ABD">
      <w:pPr>
        <w:spacing w:after="0" w:line="240" w:lineRule="auto"/>
        <w:jc w:val="center"/>
        <w:rPr>
          <w:rFonts w:ascii="SixtySix pl" w:hAnsi="SixtySix pl"/>
          <w:b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282CA6" w:rsidRDefault="00282CA6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282CA6" w:rsidRDefault="00282CA6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rPr>
          <w:rFonts w:ascii="SixtySix pl" w:hAnsi="SixtySix pl"/>
          <w:sz w:val="28"/>
          <w:szCs w:val="28"/>
        </w:rPr>
      </w:pPr>
    </w:p>
    <w:p w:rsidR="00282CA6" w:rsidRDefault="00282CA6" w:rsidP="00440765">
      <w:pPr>
        <w:spacing w:after="0" w:line="240" w:lineRule="auto"/>
        <w:jc w:val="center"/>
        <w:rPr>
          <w:rFonts w:ascii="SixtySix pl" w:hAnsi="SixtySix pl" w:cs="SixtySix pl"/>
          <w:sz w:val="28"/>
          <w:szCs w:val="28"/>
        </w:rPr>
      </w:pPr>
    </w:p>
    <w:p w:rsidR="00344ABD" w:rsidRDefault="00344ABD" w:rsidP="00344ABD">
      <w:pPr>
        <w:spacing w:after="0" w:line="240" w:lineRule="auto"/>
        <w:jc w:val="center"/>
        <w:rPr>
          <w:rFonts w:ascii="SixtySix pl" w:hAnsi="SixtySix pl" w:cs="SixtySix pl"/>
          <w:sz w:val="28"/>
          <w:szCs w:val="28"/>
        </w:rPr>
      </w:pPr>
    </w:p>
    <w:p w:rsidR="00344ABD" w:rsidRPr="009C17BB" w:rsidRDefault="00344ABD" w:rsidP="00344ABD">
      <w:pPr>
        <w:spacing w:after="0" w:line="240" w:lineRule="auto"/>
        <w:jc w:val="center"/>
        <w:rPr>
          <w:rFonts w:ascii="SixtySix pl" w:hAnsi="SixtySix pl" w:cs="SixtySix pl"/>
          <w:sz w:val="8"/>
          <w:szCs w:val="28"/>
        </w:rPr>
      </w:pPr>
    </w:p>
    <w:p w:rsidR="00344ABD" w:rsidRPr="00344ABD" w:rsidRDefault="00344ABD" w:rsidP="00344ABD">
      <w:pPr>
        <w:spacing w:after="0" w:line="240" w:lineRule="auto"/>
        <w:jc w:val="center"/>
        <w:rPr>
          <w:rFonts w:ascii="SixtySix pl" w:hAnsi="SixtySix pl" w:cs="SixtySix pl"/>
          <w:sz w:val="28"/>
          <w:szCs w:val="28"/>
        </w:rPr>
      </w:pPr>
    </w:p>
    <w:p w:rsidR="002C42CB" w:rsidRPr="00CB35F1" w:rsidRDefault="00344ABD" w:rsidP="00344AB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CB35F1">
        <w:rPr>
          <w:rFonts w:ascii="Arial" w:hAnsi="Arial" w:cs="Arial"/>
          <w:b/>
          <w:sz w:val="36"/>
          <w:szCs w:val="28"/>
        </w:rPr>
        <w:t>X</w:t>
      </w:r>
      <w:r w:rsidR="00142B66" w:rsidRPr="00CB35F1">
        <w:rPr>
          <w:rFonts w:ascii="Arial" w:hAnsi="Arial" w:cs="Arial"/>
          <w:b/>
          <w:sz w:val="36"/>
          <w:szCs w:val="28"/>
        </w:rPr>
        <w:t>V</w:t>
      </w:r>
      <w:r w:rsidR="00247038">
        <w:rPr>
          <w:rFonts w:ascii="Arial" w:hAnsi="Arial" w:cs="Arial"/>
          <w:b/>
          <w:sz w:val="36"/>
          <w:szCs w:val="28"/>
        </w:rPr>
        <w:t>I</w:t>
      </w:r>
      <w:r w:rsidRPr="00CB35F1">
        <w:rPr>
          <w:rFonts w:ascii="Arial" w:hAnsi="Arial" w:cs="Arial"/>
          <w:b/>
          <w:sz w:val="36"/>
          <w:szCs w:val="28"/>
        </w:rPr>
        <w:t xml:space="preserve"> </w:t>
      </w:r>
      <w:r w:rsidR="00440765" w:rsidRPr="00CB35F1">
        <w:rPr>
          <w:rFonts w:ascii="Arial" w:hAnsi="Arial" w:cs="Arial"/>
          <w:b/>
          <w:sz w:val="36"/>
          <w:szCs w:val="28"/>
        </w:rPr>
        <w:t>Wrześniowe Spotkania</w:t>
      </w:r>
    </w:p>
    <w:p w:rsidR="00344ABD" w:rsidRPr="00CB35F1" w:rsidRDefault="002C5DAF" w:rsidP="00344AB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CB35F1">
        <w:rPr>
          <w:rFonts w:ascii="Arial" w:hAnsi="Arial" w:cs="Arial"/>
          <w:b/>
          <w:sz w:val="36"/>
          <w:szCs w:val="28"/>
        </w:rPr>
        <w:t xml:space="preserve"> </w:t>
      </w:r>
      <w:r w:rsidR="00344ABD" w:rsidRPr="00CB35F1">
        <w:rPr>
          <w:rFonts w:ascii="Arial" w:hAnsi="Arial" w:cs="Arial"/>
          <w:b/>
          <w:sz w:val="36"/>
          <w:szCs w:val="28"/>
        </w:rPr>
        <w:t>z Pieśnią Chóralną</w:t>
      </w:r>
    </w:p>
    <w:p w:rsidR="00344ABD" w:rsidRPr="00CB35F1" w:rsidRDefault="002C5DAF" w:rsidP="00142B66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CB35F1">
        <w:rPr>
          <w:rFonts w:ascii="Arial" w:hAnsi="Arial" w:cs="Arial"/>
          <w:b/>
          <w:sz w:val="36"/>
          <w:szCs w:val="28"/>
        </w:rPr>
        <w:t>i</w:t>
      </w:r>
      <w:r w:rsidR="00142B66" w:rsidRPr="00CB35F1">
        <w:rPr>
          <w:rFonts w:ascii="Arial" w:hAnsi="Arial" w:cs="Arial"/>
          <w:b/>
          <w:sz w:val="36"/>
          <w:szCs w:val="28"/>
        </w:rPr>
        <w:t>m. Bohaterów Walk nad Bzurą</w:t>
      </w:r>
    </w:p>
    <w:p w:rsidR="00344ABD" w:rsidRPr="00CB35F1" w:rsidRDefault="00344ABD" w:rsidP="00344AB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CB35F1">
        <w:rPr>
          <w:rFonts w:ascii="Arial" w:hAnsi="Arial" w:cs="Arial"/>
          <w:b/>
          <w:sz w:val="36"/>
          <w:szCs w:val="28"/>
        </w:rPr>
        <w:t>„Pamięć – Wdzięczność – Nadzieja”</w:t>
      </w:r>
      <w:r w:rsidR="00142B66" w:rsidRPr="00CB35F1">
        <w:rPr>
          <w:rFonts w:ascii="Arial" w:hAnsi="Arial" w:cs="Arial"/>
          <w:b/>
          <w:sz w:val="36"/>
          <w:szCs w:val="28"/>
        </w:rPr>
        <w:t xml:space="preserve">                  Sochaczew, </w:t>
      </w:r>
      <w:r w:rsidR="00247038">
        <w:rPr>
          <w:rFonts w:ascii="Arial" w:hAnsi="Arial" w:cs="Arial"/>
          <w:b/>
          <w:sz w:val="36"/>
          <w:szCs w:val="28"/>
        </w:rPr>
        <w:t>30</w:t>
      </w:r>
      <w:r w:rsidR="00142B66" w:rsidRPr="00CB35F1">
        <w:rPr>
          <w:rFonts w:ascii="Arial" w:hAnsi="Arial" w:cs="Arial"/>
          <w:b/>
          <w:sz w:val="36"/>
          <w:szCs w:val="28"/>
        </w:rPr>
        <w:t xml:space="preserve"> września 201</w:t>
      </w:r>
      <w:r w:rsidR="00247038">
        <w:rPr>
          <w:rFonts w:ascii="Arial" w:hAnsi="Arial" w:cs="Arial"/>
          <w:b/>
          <w:sz w:val="36"/>
          <w:szCs w:val="28"/>
        </w:rPr>
        <w:t>8</w:t>
      </w:r>
      <w:r w:rsidR="00142B66" w:rsidRPr="00CB35F1">
        <w:rPr>
          <w:rFonts w:ascii="Arial" w:hAnsi="Arial" w:cs="Arial"/>
          <w:b/>
          <w:sz w:val="36"/>
          <w:szCs w:val="28"/>
        </w:rPr>
        <w:t>r.</w:t>
      </w:r>
    </w:p>
    <w:p w:rsidR="00142B66" w:rsidRPr="00CB35F1" w:rsidRDefault="00142B66" w:rsidP="00344A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A3576" w:rsidRPr="00CB35F1" w:rsidRDefault="00142B66" w:rsidP="00344A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B35F1">
        <w:rPr>
          <w:rFonts w:ascii="Arial" w:hAnsi="Arial" w:cs="Arial"/>
          <w:sz w:val="32"/>
          <w:szCs w:val="32"/>
        </w:rPr>
        <w:t>Organizator</w:t>
      </w:r>
      <w:r w:rsidR="008A3576" w:rsidRPr="00CB35F1">
        <w:rPr>
          <w:rFonts w:ascii="Arial" w:hAnsi="Arial" w:cs="Arial"/>
          <w:sz w:val="32"/>
          <w:szCs w:val="32"/>
        </w:rPr>
        <w:t>zy</w:t>
      </w:r>
      <w:r w:rsidRPr="00CB35F1">
        <w:rPr>
          <w:rFonts w:ascii="Arial" w:hAnsi="Arial" w:cs="Arial"/>
          <w:sz w:val="32"/>
          <w:szCs w:val="32"/>
        </w:rPr>
        <w:t xml:space="preserve">: </w:t>
      </w:r>
    </w:p>
    <w:p w:rsidR="008A3576" w:rsidRPr="00CB35F1" w:rsidRDefault="00142B66" w:rsidP="00344A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B35F1">
        <w:rPr>
          <w:rFonts w:ascii="Arial" w:hAnsi="Arial" w:cs="Arial"/>
          <w:sz w:val="32"/>
          <w:szCs w:val="32"/>
        </w:rPr>
        <w:t xml:space="preserve">Towarzystwo Śpiewacze Ziemi Sochaczewskiej                                                                                           </w:t>
      </w:r>
      <w:r w:rsidR="008A3576" w:rsidRPr="00CB35F1">
        <w:rPr>
          <w:rFonts w:ascii="Arial" w:hAnsi="Arial" w:cs="Arial"/>
          <w:sz w:val="32"/>
          <w:szCs w:val="32"/>
        </w:rPr>
        <w:t xml:space="preserve">                          Sochaczewskie Centrum</w:t>
      </w:r>
      <w:r w:rsidR="00515BA9" w:rsidRPr="00CB35F1">
        <w:rPr>
          <w:rFonts w:ascii="Arial" w:hAnsi="Arial" w:cs="Arial"/>
          <w:sz w:val="32"/>
          <w:szCs w:val="32"/>
        </w:rPr>
        <w:t xml:space="preserve"> Kultury</w:t>
      </w:r>
    </w:p>
    <w:p w:rsidR="00142B66" w:rsidRPr="00CB35F1" w:rsidRDefault="00142B66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32"/>
          <w:szCs w:val="32"/>
        </w:rPr>
        <w:t xml:space="preserve"> </w:t>
      </w:r>
      <w:r w:rsidR="00515BA9" w:rsidRPr="00CB35F1">
        <w:rPr>
          <w:rFonts w:ascii="Arial" w:hAnsi="Arial" w:cs="Arial"/>
          <w:sz w:val="32"/>
          <w:szCs w:val="32"/>
        </w:rPr>
        <w:t>Parafia św. Wawrzyńca w Sochaczewie</w:t>
      </w:r>
    </w:p>
    <w:p w:rsidR="007438D7" w:rsidRPr="00CB35F1" w:rsidRDefault="007438D7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15BA9" w:rsidRPr="00CB35F1" w:rsidRDefault="007438D7" w:rsidP="007438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Projekt realizowany jest przy finansowym wsparciu Urzędu Miejskiego w Sochaczewie</w:t>
      </w:r>
    </w:p>
    <w:p w:rsidR="00344ABD" w:rsidRPr="00CB35F1" w:rsidRDefault="00344ABD" w:rsidP="007438D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4ABD" w:rsidRPr="00CB35F1" w:rsidRDefault="00344ABD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44ABD" w:rsidRPr="00CB35F1" w:rsidRDefault="00A1303F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Patronat nad </w:t>
      </w:r>
      <w:r w:rsidR="004E5117">
        <w:rPr>
          <w:rFonts w:ascii="Arial" w:hAnsi="Arial" w:cs="Arial"/>
          <w:sz w:val="28"/>
          <w:szCs w:val="28"/>
        </w:rPr>
        <w:t xml:space="preserve">XVI </w:t>
      </w:r>
      <w:r>
        <w:rPr>
          <w:rFonts w:ascii="Arial" w:hAnsi="Arial" w:cs="Arial"/>
          <w:sz w:val="28"/>
          <w:szCs w:val="28"/>
        </w:rPr>
        <w:t>S</w:t>
      </w:r>
      <w:r w:rsidR="00344ABD" w:rsidRPr="00CB35F1">
        <w:rPr>
          <w:rFonts w:ascii="Arial" w:hAnsi="Arial" w:cs="Arial"/>
          <w:sz w:val="28"/>
          <w:szCs w:val="28"/>
        </w:rPr>
        <w:t>potkaniami objęli:</w:t>
      </w:r>
    </w:p>
    <w:p w:rsidR="00E94034" w:rsidRPr="00CB35F1" w:rsidRDefault="00E94034" w:rsidP="00344ABD">
      <w:pPr>
        <w:spacing w:after="0" w:line="240" w:lineRule="auto"/>
        <w:jc w:val="center"/>
        <w:rPr>
          <w:rFonts w:ascii="Arial" w:hAnsi="Arial" w:cs="Arial"/>
          <w:sz w:val="12"/>
          <w:szCs w:val="28"/>
        </w:rPr>
      </w:pPr>
    </w:p>
    <w:p w:rsidR="009C17BB" w:rsidRPr="00CB35F1" w:rsidRDefault="009C17BB" w:rsidP="009C17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Burmistrz Miasta Sochaczew</w:t>
      </w:r>
    </w:p>
    <w:p w:rsidR="009C17BB" w:rsidRPr="00CB35F1" w:rsidRDefault="009C17BB" w:rsidP="009C17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Piotr Osiecki</w:t>
      </w:r>
    </w:p>
    <w:p w:rsidR="009C17BB" w:rsidRPr="00CB35F1" w:rsidRDefault="009C17BB" w:rsidP="009C17BB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344ABD" w:rsidRPr="00CB35F1" w:rsidRDefault="00344ABD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Starosta Powiatu Sochaczewskiego</w:t>
      </w:r>
    </w:p>
    <w:p w:rsidR="00344ABD" w:rsidRPr="00CB35F1" w:rsidRDefault="009C17BB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Jolanta Gonta</w:t>
      </w:r>
    </w:p>
    <w:p w:rsidR="009C17BB" w:rsidRPr="00CB35F1" w:rsidRDefault="009C17BB" w:rsidP="00344ABD">
      <w:pPr>
        <w:spacing w:after="0" w:line="240" w:lineRule="auto"/>
        <w:jc w:val="center"/>
        <w:rPr>
          <w:rFonts w:ascii="Arial" w:hAnsi="Arial" w:cs="Arial"/>
          <w:sz w:val="14"/>
          <w:szCs w:val="28"/>
        </w:rPr>
      </w:pPr>
    </w:p>
    <w:p w:rsidR="009C17BB" w:rsidRPr="00CB35F1" w:rsidRDefault="009C17BB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Wójt Gminy Sochaczew</w:t>
      </w:r>
    </w:p>
    <w:p w:rsidR="009C17BB" w:rsidRPr="00CB35F1" w:rsidRDefault="009C17BB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Mirosław Orliński</w:t>
      </w:r>
    </w:p>
    <w:p w:rsidR="007438D7" w:rsidRPr="00CB35F1" w:rsidRDefault="007438D7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38D7" w:rsidRPr="00CB35F1" w:rsidRDefault="007438D7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Proboszcz Parafii św. Wawrzyńca</w:t>
      </w:r>
    </w:p>
    <w:p w:rsidR="007438D7" w:rsidRPr="00CB35F1" w:rsidRDefault="007438D7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ks. Piotr Żądło</w:t>
      </w:r>
    </w:p>
    <w:p w:rsidR="00344ABD" w:rsidRPr="00CB35F1" w:rsidRDefault="00344ABD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652E" w:rsidRPr="00CB35F1" w:rsidRDefault="0065652E" w:rsidP="00344A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A1761" w:rsidRPr="00CB35F1" w:rsidRDefault="00344ABD" w:rsidP="007A17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B35F1">
        <w:rPr>
          <w:rFonts w:ascii="Arial" w:hAnsi="Arial" w:cs="Arial"/>
          <w:sz w:val="28"/>
          <w:szCs w:val="28"/>
        </w:rPr>
        <w:lastRenderedPageBreak/>
        <w:t>REGULAMIN</w:t>
      </w:r>
      <w:r w:rsidR="007A1761" w:rsidRPr="00CB35F1">
        <w:rPr>
          <w:rFonts w:ascii="Arial" w:hAnsi="Arial" w:cs="Arial"/>
          <w:sz w:val="28"/>
          <w:szCs w:val="28"/>
        </w:rPr>
        <w:t xml:space="preserve">  </w:t>
      </w:r>
    </w:p>
    <w:p w:rsidR="007A1761" w:rsidRPr="00CB35F1" w:rsidRDefault="007A1761" w:rsidP="007A17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F1">
        <w:rPr>
          <w:rFonts w:ascii="Arial" w:hAnsi="Arial" w:cs="Arial"/>
          <w:sz w:val="28"/>
          <w:szCs w:val="28"/>
        </w:rPr>
        <w:t>XV</w:t>
      </w:r>
      <w:r w:rsidR="00247038">
        <w:rPr>
          <w:rFonts w:ascii="Arial" w:hAnsi="Arial" w:cs="Arial"/>
          <w:sz w:val="28"/>
          <w:szCs w:val="28"/>
        </w:rPr>
        <w:t>I</w:t>
      </w:r>
      <w:r w:rsidRPr="00CB35F1">
        <w:rPr>
          <w:rFonts w:ascii="Arial" w:hAnsi="Arial" w:cs="Arial"/>
          <w:sz w:val="28"/>
          <w:szCs w:val="28"/>
        </w:rPr>
        <w:t xml:space="preserve"> Wrześniowych Spotkań z Pieśnią Chóralną</w:t>
      </w:r>
    </w:p>
    <w:p w:rsidR="00F96761" w:rsidRPr="00CB35F1" w:rsidRDefault="00F96761" w:rsidP="009E10E7">
      <w:pPr>
        <w:spacing w:after="0" w:line="240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344ABD" w:rsidRPr="00CB35F1" w:rsidRDefault="00344ABD" w:rsidP="00344ABD">
      <w:pPr>
        <w:spacing w:after="0" w:line="240" w:lineRule="auto"/>
        <w:rPr>
          <w:rFonts w:ascii="Arial" w:hAnsi="Arial" w:cs="Arial"/>
          <w:sz w:val="12"/>
          <w:szCs w:val="28"/>
        </w:rPr>
      </w:pPr>
    </w:p>
    <w:p w:rsidR="00344ABD" w:rsidRPr="00CB35F1" w:rsidRDefault="00344ABD" w:rsidP="00985B93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CB35F1">
        <w:rPr>
          <w:rFonts w:ascii="Arial" w:hAnsi="Arial" w:cs="Arial"/>
          <w:b/>
          <w:sz w:val="23"/>
          <w:szCs w:val="23"/>
        </w:rPr>
        <w:t>Cele</w:t>
      </w:r>
      <w:r w:rsidR="007A1761" w:rsidRPr="00CB35F1">
        <w:rPr>
          <w:rFonts w:ascii="Arial" w:hAnsi="Arial" w:cs="Arial"/>
          <w:b/>
          <w:sz w:val="23"/>
          <w:szCs w:val="23"/>
        </w:rPr>
        <w:t xml:space="preserve"> </w:t>
      </w:r>
    </w:p>
    <w:p w:rsidR="0087139A" w:rsidRPr="00AC37C5" w:rsidRDefault="0087139A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Upamiętnienie największej</w:t>
      </w:r>
      <w:r w:rsidR="00AC37C5">
        <w:rPr>
          <w:rFonts w:ascii="Arial" w:hAnsi="Arial" w:cs="Arial"/>
          <w:sz w:val="23"/>
          <w:szCs w:val="23"/>
        </w:rPr>
        <w:t xml:space="preserve"> bitwy wojny obronnej 1939 roku.</w:t>
      </w:r>
    </w:p>
    <w:p w:rsidR="00344ABD" w:rsidRPr="00AC37C5" w:rsidRDefault="00AD38F9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Uczczenie p</w:t>
      </w:r>
      <w:r w:rsidR="00E94034" w:rsidRPr="00AC37C5">
        <w:rPr>
          <w:rFonts w:ascii="Arial" w:hAnsi="Arial" w:cs="Arial"/>
          <w:sz w:val="23"/>
          <w:szCs w:val="23"/>
        </w:rPr>
        <w:t>amięci Bohaterów Walk nad Bzurą</w:t>
      </w:r>
      <w:r w:rsidR="00985B93" w:rsidRPr="00AC37C5">
        <w:rPr>
          <w:rFonts w:ascii="Arial" w:hAnsi="Arial" w:cs="Arial"/>
          <w:sz w:val="23"/>
          <w:szCs w:val="23"/>
        </w:rPr>
        <w:t xml:space="preserve"> </w:t>
      </w:r>
      <w:r w:rsidRPr="00AC37C5">
        <w:rPr>
          <w:rFonts w:ascii="Arial" w:hAnsi="Arial" w:cs="Arial"/>
          <w:sz w:val="23"/>
          <w:szCs w:val="23"/>
        </w:rPr>
        <w:t>z września 1939 roku</w:t>
      </w:r>
      <w:r w:rsidR="00AC37C5">
        <w:rPr>
          <w:rFonts w:ascii="Arial" w:hAnsi="Arial" w:cs="Arial"/>
          <w:sz w:val="23"/>
          <w:szCs w:val="23"/>
        </w:rPr>
        <w:t>.</w:t>
      </w:r>
    </w:p>
    <w:p w:rsidR="00247038" w:rsidRPr="00AC37C5" w:rsidRDefault="00247038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Uczczenie 100 rocznicy Odzyskania przez Polskę Niepodległości,</w:t>
      </w:r>
    </w:p>
    <w:p w:rsidR="00AD38F9" w:rsidRPr="00AC37C5" w:rsidRDefault="00280961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Wzrost poczucia tożsamości</w:t>
      </w:r>
      <w:r w:rsidR="0087139A" w:rsidRPr="00AC37C5">
        <w:rPr>
          <w:rFonts w:ascii="Arial" w:hAnsi="Arial" w:cs="Arial"/>
          <w:sz w:val="23"/>
          <w:szCs w:val="23"/>
        </w:rPr>
        <w:t xml:space="preserve"> lokalnej,</w:t>
      </w:r>
      <w:r w:rsidRPr="00AC37C5">
        <w:rPr>
          <w:rFonts w:ascii="Arial" w:hAnsi="Arial" w:cs="Arial"/>
          <w:sz w:val="23"/>
          <w:szCs w:val="23"/>
        </w:rPr>
        <w:t xml:space="preserve"> narodowej i obywatelskiej</w:t>
      </w:r>
      <w:r w:rsidR="00AC37C5">
        <w:rPr>
          <w:rFonts w:ascii="Arial" w:hAnsi="Arial" w:cs="Arial"/>
          <w:sz w:val="23"/>
          <w:szCs w:val="23"/>
        </w:rPr>
        <w:t>.</w:t>
      </w:r>
    </w:p>
    <w:p w:rsidR="002C5DAF" w:rsidRPr="00AC37C5" w:rsidRDefault="00280961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Budzenie poprzez pieśni uczuć patriotycznych</w:t>
      </w:r>
      <w:r w:rsidR="00AC37C5">
        <w:rPr>
          <w:rFonts w:ascii="Arial" w:hAnsi="Arial" w:cs="Arial"/>
          <w:sz w:val="23"/>
          <w:szCs w:val="23"/>
        </w:rPr>
        <w:t>.</w:t>
      </w:r>
    </w:p>
    <w:p w:rsidR="00247038" w:rsidRPr="00AC37C5" w:rsidRDefault="00247038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Budzenie wśród współczesnych Polaków potrzeby wspólnego śpiewania</w:t>
      </w:r>
      <w:r w:rsidR="00AC37C5">
        <w:rPr>
          <w:rFonts w:ascii="Arial" w:hAnsi="Arial" w:cs="Arial"/>
          <w:sz w:val="23"/>
          <w:szCs w:val="23"/>
        </w:rPr>
        <w:t>.</w:t>
      </w:r>
    </w:p>
    <w:p w:rsidR="00AD38F9" w:rsidRPr="00AC37C5" w:rsidRDefault="0087139A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P</w:t>
      </w:r>
      <w:r w:rsidR="00280961" w:rsidRPr="00AC37C5">
        <w:rPr>
          <w:rFonts w:ascii="Arial" w:hAnsi="Arial" w:cs="Arial"/>
          <w:sz w:val="23"/>
          <w:szCs w:val="23"/>
        </w:rPr>
        <w:t>odnoszenie kultury muzycznej społeczeństwa</w:t>
      </w:r>
      <w:r w:rsidR="00AC37C5">
        <w:rPr>
          <w:rFonts w:ascii="Arial" w:hAnsi="Arial" w:cs="Arial"/>
          <w:sz w:val="23"/>
          <w:szCs w:val="23"/>
        </w:rPr>
        <w:t>.</w:t>
      </w:r>
    </w:p>
    <w:p w:rsidR="00247038" w:rsidRPr="00AC37C5" w:rsidRDefault="00247038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Prezentacja dorobku artystycznego chórów</w:t>
      </w:r>
      <w:r w:rsidR="00AC37C5">
        <w:rPr>
          <w:rFonts w:ascii="Arial" w:hAnsi="Arial" w:cs="Arial"/>
          <w:sz w:val="23"/>
          <w:szCs w:val="23"/>
        </w:rPr>
        <w:t>.</w:t>
      </w:r>
    </w:p>
    <w:p w:rsidR="0087139A" w:rsidRPr="00AC37C5" w:rsidRDefault="00247038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Poszerzanie r</w:t>
      </w:r>
      <w:r w:rsidR="00AC37C5">
        <w:rPr>
          <w:rFonts w:ascii="Arial" w:hAnsi="Arial" w:cs="Arial"/>
          <w:sz w:val="23"/>
          <w:szCs w:val="23"/>
        </w:rPr>
        <w:t>epertuaru pieśni patriotycznych.</w:t>
      </w:r>
    </w:p>
    <w:p w:rsidR="0087139A" w:rsidRPr="00AC37C5" w:rsidRDefault="000B2EE7" w:rsidP="00AC37C5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Nawiązywanie kontaktów artystycznych miedzy</w:t>
      </w:r>
      <w:r w:rsidR="00AC37C5">
        <w:rPr>
          <w:rFonts w:ascii="Arial" w:hAnsi="Arial" w:cs="Arial"/>
          <w:sz w:val="23"/>
          <w:szCs w:val="23"/>
        </w:rPr>
        <w:t xml:space="preserve"> zespołami, wymiana doświadczeń.</w:t>
      </w:r>
    </w:p>
    <w:p w:rsidR="00AD38F9" w:rsidRPr="00CB35F1" w:rsidRDefault="00AD38F9" w:rsidP="00AA5AB2">
      <w:pPr>
        <w:spacing w:after="0" w:line="240" w:lineRule="auto"/>
        <w:ind w:hanging="1157"/>
        <w:rPr>
          <w:rFonts w:ascii="Arial" w:hAnsi="Arial" w:cs="Arial"/>
          <w:sz w:val="23"/>
          <w:szCs w:val="23"/>
        </w:rPr>
      </w:pPr>
    </w:p>
    <w:p w:rsidR="00AD38F9" w:rsidRPr="00CB35F1" w:rsidRDefault="00AD38F9" w:rsidP="00985B93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CB35F1">
        <w:rPr>
          <w:rFonts w:ascii="Arial" w:hAnsi="Arial" w:cs="Arial"/>
          <w:b/>
          <w:sz w:val="23"/>
          <w:szCs w:val="23"/>
        </w:rPr>
        <w:t xml:space="preserve"> Założenia</w:t>
      </w:r>
    </w:p>
    <w:p w:rsidR="00483B07" w:rsidRPr="00AC37C5" w:rsidRDefault="00483B07" w:rsidP="00AC37C5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„Spotkania” są imprezą otwartą adresowaną do </w:t>
      </w:r>
      <w:r w:rsidR="00247038" w:rsidRPr="00AC37C5">
        <w:rPr>
          <w:rFonts w:ascii="Arial" w:hAnsi="Arial" w:cs="Arial"/>
          <w:sz w:val="23"/>
          <w:szCs w:val="23"/>
        </w:rPr>
        <w:t xml:space="preserve">wielogłosowych </w:t>
      </w:r>
      <w:r w:rsidRPr="00AC37C5">
        <w:rPr>
          <w:rFonts w:ascii="Arial" w:hAnsi="Arial" w:cs="Arial"/>
          <w:sz w:val="23"/>
          <w:szCs w:val="23"/>
        </w:rPr>
        <w:t>chórów amators</w:t>
      </w:r>
      <w:r w:rsidR="007A1761" w:rsidRPr="00AC37C5">
        <w:rPr>
          <w:rFonts w:ascii="Arial" w:hAnsi="Arial" w:cs="Arial"/>
          <w:sz w:val="23"/>
          <w:szCs w:val="23"/>
        </w:rPr>
        <w:t>kich skupiających osoby dorosłe.</w:t>
      </w:r>
    </w:p>
    <w:p w:rsidR="00AD38F9" w:rsidRPr="00AC37C5" w:rsidRDefault="00AD38F9" w:rsidP="00AC37C5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Wrześniowe Spotkania z </w:t>
      </w:r>
      <w:r w:rsidR="00985B93" w:rsidRPr="00AC37C5">
        <w:rPr>
          <w:rFonts w:ascii="Arial" w:hAnsi="Arial" w:cs="Arial"/>
          <w:sz w:val="23"/>
          <w:szCs w:val="23"/>
        </w:rPr>
        <w:t>Pieśnią</w:t>
      </w:r>
      <w:r w:rsidRPr="00AC37C5">
        <w:rPr>
          <w:rFonts w:ascii="Arial" w:hAnsi="Arial" w:cs="Arial"/>
          <w:sz w:val="23"/>
          <w:szCs w:val="23"/>
        </w:rPr>
        <w:t xml:space="preserve"> Chóralną mają charakter Konkursu</w:t>
      </w:r>
      <w:r w:rsidR="007A1761" w:rsidRPr="00AC37C5">
        <w:rPr>
          <w:rFonts w:ascii="Arial" w:hAnsi="Arial" w:cs="Arial"/>
          <w:sz w:val="23"/>
          <w:szCs w:val="23"/>
        </w:rPr>
        <w:t>.</w:t>
      </w:r>
    </w:p>
    <w:p w:rsidR="00AD38F9" w:rsidRPr="00AC37C5" w:rsidRDefault="00AD38F9" w:rsidP="00AC37C5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Uroczysta inauguracja nastąpi w dniu</w:t>
      </w:r>
      <w:r w:rsidR="00247038" w:rsidRPr="00AC37C5">
        <w:rPr>
          <w:rFonts w:ascii="Arial" w:hAnsi="Arial" w:cs="Arial"/>
          <w:sz w:val="23"/>
          <w:szCs w:val="23"/>
        </w:rPr>
        <w:t xml:space="preserve"> 30</w:t>
      </w:r>
      <w:r w:rsidRPr="00AC37C5">
        <w:rPr>
          <w:rFonts w:ascii="Arial" w:hAnsi="Arial" w:cs="Arial"/>
          <w:sz w:val="23"/>
          <w:szCs w:val="23"/>
        </w:rPr>
        <w:t>.09.20</w:t>
      </w:r>
      <w:r w:rsidR="002C5DAF" w:rsidRPr="00AC37C5">
        <w:rPr>
          <w:rFonts w:ascii="Arial" w:hAnsi="Arial" w:cs="Arial"/>
          <w:sz w:val="23"/>
          <w:szCs w:val="23"/>
        </w:rPr>
        <w:t>1</w:t>
      </w:r>
      <w:r w:rsidR="00247038" w:rsidRPr="00AC37C5">
        <w:rPr>
          <w:rFonts w:ascii="Arial" w:hAnsi="Arial" w:cs="Arial"/>
          <w:sz w:val="23"/>
          <w:szCs w:val="23"/>
        </w:rPr>
        <w:t>8</w:t>
      </w:r>
      <w:r w:rsidRPr="00AC37C5">
        <w:rPr>
          <w:rFonts w:ascii="Arial" w:hAnsi="Arial" w:cs="Arial"/>
          <w:sz w:val="23"/>
          <w:szCs w:val="23"/>
        </w:rPr>
        <w:t xml:space="preserve"> r. </w:t>
      </w:r>
      <w:r w:rsidR="00483B07" w:rsidRPr="00AC37C5">
        <w:rPr>
          <w:rFonts w:ascii="Arial" w:hAnsi="Arial" w:cs="Arial"/>
          <w:sz w:val="23"/>
          <w:szCs w:val="23"/>
        </w:rPr>
        <w:t>o go</w:t>
      </w:r>
      <w:r w:rsidRPr="00AC37C5">
        <w:rPr>
          <w:rFonts w:ascii="Arial" w:hAnsi="Arial" w:cs="Arial"/>
          <w:sz w:val="23"/>
          <w:szCs w:val="23"/>
        </w:rPr>
        <w:t>dz. 1</w:t>
      </w:r>
      <w:r w:rsidR="00483B07" w:rsidRPr="00AC37C5">
        <w:rPr>
          <w:rFonts w:ascii="Arial" w:hAnsi="Arial" w:cs="Arial"/>
          <w:sz w:val="23"/>
          <w:szCs w:val="23"/>
        </w:rPr>
        <w:t>0</w:t>
      </w:r>
      <w:r w:rsidRPr="00AC37C5">
        <w:rPr>
          <w:rFonts w:ascii="Arial" w:hAnsi="Arial" w:cs="Arial"/>
          <w:sz w:val="23"/>
          <w:szCs w:val="23"/>
        </w:rPr>
        <w:t>.00</w:t>
      </w:r>
      <w:r w:rsidR="00483B07" w:rsidRPr="00AC37C5">
        <w:rPr>
          <w:rFonts w:ascii="Arial" w:hAnsi="Arial" w:cs="Arial"/>
          <w:sz w:val="23"/>
          <w:szCs w:val="23"/>
        </w:rPr>
        <w:t xml:space="preserve">  w Sochaczewskim Centrum Kultury ul.</w:t>
      </w:r>
      <w:r w:rsidR="00AA5AB2" w:rsidRPr="00AC37C5">
        <w:rPr>
          <w:rFonts w:ascii="Arial" w:hAnsi="Arial" w:cs="Arial"/>
          <w:sz w:val="23"/>
          <w:szCs w:val="23"/>
        </w:rPr>
        <w:t xml:space="preserve">15 Sierpnia </w:t>
      </w:r>
      <w:r w:rsidR="007A1761" w:rsidRPr="00AC37C5">
        <w:rPr>
          <w:rFonts w:ascii="Arial" w:hAnsi="Arial" w:cs="Arial"/>
          <w:sz w:val="23"/>
          <w:szCs w:val="23"/>
        </w:rPr>
        <w:t xml:space="preserve"> 83.</w:t>
      </w:r>
    </w:p>
    <w:p w:rsidR="00F3378A" w:rsidRPr="00AC37C5" w:rsidRDefault="00F3378A" w:rsidP="00AC37C5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Ogłoszenie wyników i koncert laureatów nastąpi tego samego dnia o godz. 15.00 w Kościele św. Wawrzyńca</w:t>
      </w:r>
      <w:r w:rsidR="007A1761" w:rsidRPr="00AC37C5">
        <w:rPr>
          <w:rFonts w:ascii="Arial" w:hAnsi="Arial" w:cs="Arial"/>
          <w:sz w:val="23"/>
          <w:szCs w:val="23"/>
        </w:rPr>
        <w:t>. Zakończenie XV</w:t>
      </w:r>
      <w:r w:rsidR="00307336">
        <w:rPr>
          <w:rFonts w:ascii="Arial" w:hAnsi="Arial" w:cs="Arial"/>
          <w:sz w:val="23"/>
          <w:szCs w:val="23"/>
        </w:rPr>
        <w:t>I</w:t>
      </w:r>
      <w:r w:rsidR="007A1761" w:rsidRPr="00AC37C5">
        <w:rPr>
          <w:rFonts w:ascii="Arial" w:hAnsi="Arial" w:cs="Arial"/>
          <w:sz w:val="23"/>
          <w:szCs w:val="23"/>
        </w:rPr>
        <w:t xml:space="preserve"> Wrześniowych Spotkań z Pieśnią Chóralną przewidywane jest około godz. 17.00.</w:t>
      </w:r>
    </w:p>
    <w:p w:rsidR="00985B93" w:rsidRPr="00CB35F1" w:rsidRDefault="00985B93" w:rsidP="00985B93">
      <w:pPr>
        <w:pStyle w:val="Akapitzlist"/>
        <w:spacing w:after="120" w:line="240" w:lineRule="auto"/>
        <w:ind w:left="709"/>
        <w:rPr>
          <w:rFonts w:ascii="Arial" w:hAnsi="Arial" w:cs="Arial"/>
          <w:sz w:val="23"/>
          <w:szCs w:val="23"/>
        </w:rPr>
      </w:pPr>
    </w:p>
    <w:p w:rsidR="00AD38F9" w:rsidRPr="00CB35F1" w:rsidRDefault="00AD38F9" w:rsidP="00985B93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CB35F1">
        <w:rPr>
          <w:rFonts w:ascii="Arial" w:hAnsi="Arial" w:cs="Arial"/>
          <w:sz w:val="23"/>
          <w:szCs w:val="23"/>
        </w:rPr>
        <w:t xml:space="preserve"> </w:t>
      </w:r>
      <w:r w:rsidRPr="00CB35F1">
        <w:rPr>
          <w:rFonts w:ascii="Arial" w:hAnsi="Arial" w:cs="Arial"/>
          <w:b/>
          <w:sz w:val="23"/>
          <w:szCs w:val="23"/>
        </w:rPr>
        <w:t>Warunki uczestnictwa</w:t>
      </w:r>
    </w:p>
    <w:p w:rsidR="00AD38F9" w:rsidRPr="00AC37C5" w:rsidRDefault="00AD38F9" w:rsidP="00AC37C5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Zgłoszeniem do udziału w </w:t>
      </w:r>
      <w:r w:rsidR="00234DF4" w:rsidRPr="00AC37C5">
        <w:rPr>
          <w:rFonts w:ascii="Arial" w:hAnsi="Arial" w:cs="Arial"/>
          <w:sz w:val="23"/>
          <w:szCs w:val="23"/>
        </w:rPr>
        <w:t>„</w:t>
      </w:r>
      <w:r w:rsidRPr="00AC37C5">
        <w:rPr>
          <w:rFonts w:ascii="Arial" w:hAnsi="Arial" w:cs="Arial"/>
          <w:sz w:val="23"/>
          <w:szCs w:val="23"/>
        </w:rPr>
        <w:t>Spotkaniach</w:t>
      </w:r>
      <w:r w:rsidR="00234DF4" w:rsidRPr="00AC37C5">
        <w:rPr>
          <w:rFonts w:ascii="Arial" w:hAnsi="Arial" w:cs="Arial"/>
          <w:sz w:val="23"/>
          <w:szCs w:val="23"/>
        </w:rPr>
        <w:t>”</w:t>
      </w:r>
      <w:r w:rsidRPr="00AC37C5">
        <w:rPr>
          <w:rFonts w:ascii="Arial" w:hAnsi="Arial" w:cs="Arial"/>
          <w:sz w:val="23"/>
          <w:szCs w:val="23"/>
        </w:rPr>
        <w:t xml:space="preserve"> jest </w:t>
      </w:r>
      <w:r w:rsidR="007A1761" w:rsidRPr="00AC37C5">
        <w:rPr>
          <w:rFonts w:ascii="Arial" w:hAnsi="Arial" w:cs="Arial"/>
          <w:sz w:val="23"/>
          <w:szCs w:val="23"/>
        </w:rPr>
        <w:t xml:space="preserve">przesłanie </w:t>
      </w:r>
      <w:r w:rsidR="00234DF4" w:rsidRPr="00AC37C5">
        <w:rPr>
          <w:rFonts w:ascii="Arial" w:hAnsi="Arial" w:cs="Arial"/>
          <w:sz w:val="23"/>
          <w:szCs w:val="23"/>
        </w:rPr>
        <w:t>prawidłowo wypełnion</w:t>
      </w:r>
      <w:r w:rsidR="007A1761" w:rsidRPr="00AC37C5">
        <w:rPr>
          <w:rFonts w:ascii="Arial" w:hAnsi="Arial" w:cs="Arial"/>
          <w:sz w:val="23"/>
          <w:szCs w:val="23"/>
        </w:rPr>
        <w:t>ego</w:t>
      </w:r>
      <w:r w:rsidR="00234DF4" w:rsidRPr="00AC37C5">
        <w:rPr>
          <w:rFonts w:ascii="Arial" w:hAnsi="Arial" w:cs="Arial"/>
          <w:sz w:val="23"/>
          <w:szCs w:val="23"/>
        </w:rPr>
        <w:t xml:space="preserve"> formularz</w:t>
      </w:r>
      <w:r w:rsidR="007A1761" w:rsidRPr="00AC37C5">
        <w:rPr>
          <w:rFonts w:ascii="Arial" w:hAnsi="Arial" w:cs="Arial"/>
          <w:sz w:val="23"/>
          <w:szCs w:val="23"/>
        </w:rPr>
        <w:t>a</w:t>
      </w:r>
      <w:r w:rsidR="00234DF4" w:rsidRPr="00AC37C5">
        <w:rPr>
          <w:rFonts w:ascii="Arial" w:hAnsi="Arial" w:cs="Arial"/>
          <w:sz w:val="23"/>
          <w:szCs w:val="23"/>
        </w:rPr>
        <w:t xml:space="preserve"> zgłoszeniow</w:t>
      </w:r>
      <w:r w:rsidR="007A1761" w:rsidRPr="00AC37C5">
        <w:rPr>
          <w:rFonts w:ascii="Arial" w:hAnsi="Arial" w:cs="Arial"/>
          <w:sz w:val="23"/>
          <w:szCs w:val="23"/>
        </w:rPr>
        <w:t xml:space="preserve">ego </w:t>
      </w:r>
      <w:r w:rsidR="00234DF4" w:rsidRPr="00AC37C5">
        <w:rPr>
          <w:rFonts w:ascii="Arial" w:hAnsi="Arial" w:cs="Arial"/>
          <w:sz w:val="23"/>
          <w:szCs w:val="23"/>
        </w:rPr>
        <w:t xml:space="preserve">do </w:t>
      </w:r>
      <w:r w:rsidR="007A1761" w:rsidRPr="00AC37C5">
        <w:rPr>
          <w:rFonts w:ascii="Arial" w:hAnsi="Arial" w:cs="Arial"/>
          <w:sz w:val="23"/>
          <w:szCs w:val="23"/>
        </w:rPr>
        <w:t>dnia</w:t>
      </w:r>
      <w:r w:rsidR="00247038" w:rsidRPr="00AC37C5">
        <w:rPr>
          <w:rFonts w:ascii="Arial" w:hAnsi="Arial" w:cs="Arial"/>
          <w:sz w:val="23"/>
          <w:szCs w:val="23"/>
        </w:rPr>
        <w:t xml:space="preserve"> 20</w:t>
      </w:r>
      <w:r w:rsidR="003E700F" w:rsidRPr="00AC37C5">
        <w:rPr>
          <w:rFonts w:ascii="Arial" w:hAnsi="Arial" w:cs="Arial"/>
          <w:sz w:val="23"/>
          <w:szCs w:val="23"/>
        </w:rPr>
        <w:t xml:space="preserve"> </w:t>
      </w:r>
      <w:r w:rsidR="00234DF4" w:rsidRPr="00AC37C5">
        <w:rPr>
          <w:rFonts w:ascii="Arial" w:hAnsi="Arial" w:cs="Arial"/>
          <w:sz w:val="23"/>
          <w:szCs w:val="23"/>
        </w:rPr>
        <w:t>sierpnia</w:t>
      </w:r>
      <w:r w:rsidRPr="00AC37C5">
        <w:rPr>
          <w:rFonts w:ascii="Arial" w:hAnsi="Arial" w:cs="Arial"/>
          <w:sz w:val="23"/>
          <w:szCs w:val="23"/>
        </w:rPr>
        <w:t xml:space="preserve"> 20</w:t>
      </w:r>
      <w:r w:rsidR="002C5DAF" w:rsidRPr="00AC37C5">
        <w:rPr>
          <w:rFonts w:ascii="Arial" w:hAnsi="Arial" w:cs="Arial"/>
          <w:sz w:val="23"/>
          <w:szCs w:val="23"/>
        </w:rPr>
        <w:t>1</w:t>
      </w:r>
      <w:r w:rsidR="00247038" w:rsidRPr="00AC37C5">
        <w:rPr>
          <w:rFonts w:ascii="Arial" w:hAnsi="Arial" w:cs="Arial"/>
          <w:sz w:val="23"/>
          <w:szCs w:val="23"/>
        </w:rPr>
        <w:t>8</w:t>
      </w:r>
      <w:r w:rsidRPr="00AC37C5">
        <w:rPr>
          <w:rFonts w:ascii="Arial" w:hAnsi="Arial" w:cs="Arial"/>
          <w:sz w:val="23"/>
          <w:szCs w:val="23"/>
        </w:rPr>
        <w:t xml:space="preserve"> roku</w:t>
      </w:r>
      <w:r w:rsidR="00234DF4" w:rsidRPr="00AC37C5">
        <w:rPr>
          <w:rFonts w:ascii="Arial" w:hAnsi="Arial" w:cs="Arial"/>
          <w:sz w:val="23"/>
          <w:szCs w:val="23"/>
        </w:rPr>
        <w:t xml:space="preserve"> pocztą tradycyjną</w:t>
      </w:r>
      <w:r w:rsidRPr="00AC37C5">
        <w:rPr>
          <w:rFonts w:ascii="Arial" w:hAnsi="Arial" w:cs="Arial"/>
          <w:sz w:val="23"/>
          <w:szCs w:val="23"/>
        </w:rPr>
        <w:t xml:space="preserve"> na adres:</w:t>
      </w:r>
    </w:p>
    <w:p w:rsidR="00AD38F9" w:rsidRPr="00CB35F1" w:rsidRDefault="00234DF4" w:rsidP="00AC37C5">
      <w:pPr>
        <w:pStyle w:val="Akapitzlist"/>
        <w:spacing w:after="120" w:line="240" w:lineRule="auto"/>
        <w:rPr>
          <w:rFonts w:ascii="Arial" w:hAnsi="Arial" w:cs="Arial"/>
          <w:i/>
          <w:sz w:val="23"/>
          <w:szCs w:val="23"/>
        </w:rPr>
      </w:pPr>
      <w:r w:rsidRPr="00CB35F1">
        <w:rPr>
          <w:rFonts w:ascii="Arial" w:hAnsi="Arial" w:cs="Arial"/>
          <w:i/>
          <w:sz w:val="23"/>
          <w:szCs w:val="23"/>
        </w:rPr>
        <w:t>Towarzystwo Śpiewacze Ziemi Sochaczewskiej</w:t>
      </w:r>
    </w:p>
    <w:p w:rsidR="00AD38F9" w:rsidRPr="00CB35F1" w:rsidRDefault="003E700F" w:rsidP="00AC37C5">
      <w:pPr>
        <w:pStyle w:val="Akapitzlist"/>
        <w:spacing w:after="120" w:line="240" w:lineRule="auto"/>
        <w:rPr>
          <w:rFonts w:ascii="Arial" w:hAnsi="Arial" w:cs="Arial"/>
          <w:i/>
          <w:sz w:val="23"/>
          <w:szCs w:val="23"/>
        </w:rPr>
      </w:pPr>
      <w:r w:rsidRPr="00CB35F1">
        <w:rPr>
          <w:rFonts w:ascii="Arial" w:hAnsi="Arial" w:cs="Arial"/>
          <w:i/>
          <w:sz w:val="23"/>
          <w:szCs w:val="23"/>
        </w:rPr>
        <w:t xml:space="preserve">96 - </w:t>
      </w:r>
      <w:r w:rsidR="00AD38F9" w:rsidRPr="00CB35F1">
        <w:rPr>
          <w:rFonts w:ascii="Arial" w:hAnsi="Arial" w:cs="Arial"/>
          <w:i/>
          <w:sz w:val="23"/>
          <w:szCs w:val="23"/>
        </w:rPr>
        <w:t>500 Sochaczew</w:t>
      </w:r>
    </w:p>
    <w:p w:rsidR="00AD38F9" w:rsidRPr="00CB35F1" w:rsidRDefault="006C6E8A" w:rsidP="00AC37C5">
      <w:pPr>
        <w:pStyle w:val="Akapitzlist"/>
        <w:spacing w:after="120" w:line="240" w:lineRule="auto"/>
        <w:rPr>
          <w:rFonts w:ascii="Arial" w:hAnsi="Arial" w:cs="Arial"/>
          <w:i/>
          <w:sz w:val="23"/>
          <w:szCs w:val="23"/>
        </w:rPr>
      </w:pPr>
      <w:r w:rsidRPr="00CB35F1">
        <w:rPr>
          <w:rFonts w:ascii="Arial" w:hAnsi="Arial" w:cs="Arial"/>
          <w:i/>
          <w:sz w:val="23"/>
          <w:szCs w:val="23"/>
        </w:rPr>
        <w:t>U</w:t>
      </w:r>
      <w:r w:rsidR="00AD38F9" w:rsidRPr="00CB35F1">
        <w:rPr>
          <w:rFonts w:ascii="Arial" w:hAnsi="Arial" w:cs="Arial"/>
          <w:i/>
          <w:sz w:val="23"/>
          <w:szCs w:val="23"/>
        </w:rPr>
        <w:t>l</w:t>
      </w:r>
      <w:r w:rsidR="00A1303F">
        <w:rPr>
          <w:rFonts w:ascii="Arial" w:hAnsi="Arial" w:cs="Arial"/>
          <w:i/>
          <w:sz w:val="23"/>
          <w:szCs w:val="23"/>
        </w:rPr>
        <w:t>. Marsz. J</w:t>
      </w:r>
      <w:r w:rsidR="00AD38F9" w:rsidRPr="00CB35F1">
        <w:rPr>
          <w:rFonts w:ascii="Arial" w:hAnsi="Arial" w:cs="Arial"/>
          <w:i/>
          <w:sz w:val="23"/>
          <w:szCs w:val="23"/>
        </w:rPr>
        <w:t>.</w:t>
      </w:r>
      <w:r w:rsidR="00A1303F">
        <w:rPr>
          <w:rFonts w:ascii="Arial" w:hAnsi="Arial" w:cs="Arial"/>
          <w:i/>
          <w:sz w:val="23"/>
          <w:szCs w:val="23"/>
        </w:rPr>
        <w:t xml:space="preserve"> </w:t>
      </w:r>
      <w:r w:rsidR="00247038">
        <w:rPr>
          <w:rFonts w:ascii="Arial" w:hAnsi="Arial" w:cs="Arial"/>
          <w:i/>
          <w:sz w:val="23"/>
          <w:szCs w:val="23"/>
        </w:rPr>
        <w:t>Piłsudskiego 22/12</w:t>
      </w:r>
    </w:p>
    <w:p w:rsidR="007A1761" w:rsidRPr="00CB35F1" w:rsidRDefault="00280961" w:rsidP="00AC37C5">
      <w:pPr>
        <w:pStyle w:val="Akapitzlist"/>
        <w:spacing w:after="120" w:line="240" w:lineRule="auto"/>
        <w:rPr>
          <w:rFonts w:ascii="Arial" w:hAnsi="Arial" w:cs="Arial"/>
          <w:i/>
          <w:sz w:val="23"/>
          <w:szCs w:val="23"/>
        </w:rPr>
      </w:pPr>
      <w:r w:rsidRPr="00CB35F1">
        <w:rPr>
          <w:rFonts w:ascii="Arial" w:hAnsi="Arial" w:cs="Arial"/>
          <w:i/>
          <w:sz w:val="23"/>
          <w:szCs w:val="23"/>
        </w:rPr>
        <w:t>z dopiskiem</w:t>
      </w:r>
      <w:r w:rsidR="00234DF4" w:rsidRPr="00CB35F1">
        <w:rPr>
          <w:rFonts w:ascii="Arial" w:hAnsi="Arial" w:cs="Arial"/>
          <w:i/>
          <w:sz w:val="23"/>
          <w:szCs w:val="23"/>
        </w:rPr>
        <w:t xml:space="preserve">  „X</w:t>
      </w:r>
      <w:r w:rsidR="009C17BB" w:rsidRPr="00CB35F1">
        <w:rPr>
          <w:rFonts w:ascii="Arial" w:hAnsi="Arial" w:cs="Arial"/>
          <w:i/>
          <w:sz w:val="23"/>
          <w:szCs w:val="23"/>
        </w:rPr>
        <w:t>V</w:t>
      </w:r>
      <w:r w:rsidR="00247038">
        <w:rPr>
          <w:rFonts w:ascii="Arial" w:hAnsi="Arial" w:cs="Arial"/>
          <w:i/>
          <w:sz w:val="23"/>
          <w:szCs w:val="23"/>
        </w:rPr>
        <w:t>I</w:t>
      </w:r>
      <w:r w:rsidRPr="00CB35F1">
        <w:rPr>
          <w:rFonts w:ascii="Arial" w:hAnsi="Arial" w:cs="Arial"/>
          <w:i/>
          <w:sz w:val="23"/>
          <w:szCs w:val="23"/>
        </w:rPr>
        <w:t xml:space="preserve"> Wrześniowe Spotkania z Pieśnią Chóralną”</w:t>
      </w:r>
      <w:r w:rsidR="00234DF4" w:rsidRPr="00CB35F1">
        <w:rPr>
          <w:rFonts w:ascii="Arial" w:hAnsi="Arial" w:cs="Arial"/>
          <w:i/>
          <w:sz w:val="23"/>
          <w:szCs w:val="23"/>
        </w:rPr>
        <w:t xml:space="preserve"> </w:t>
      </w:r>
    </w:p>
    <w:p w:rsidR="00F96761" w:rsidRPr="00CB35F1" w:rsidRDefault="00102C6D" w:rsidP="00AC37C5">
      <w:pPr>
        <w:pStyle w:val="Akapitzlist"/>
        <w:spacing w:after="120" w:line="240" w:lineRule="auto"/>
        <w:rPr>
          <w:rFonts w:ascii="Arial" w:hAnsi="Arial" w:cs="Arial"/>
          <w:sz w:val="23"/>
          <w:szCs w:val="23"/>
        </w:rPr>
      </w:pPr>
      <w:r w:rsidRPr="00CB35F1">
        <w:rPr>
          <w:rFonts w:ascii="Arial" w:hAnsi="Arial" w:cs="Arial"/>
          <w:sz w:val="23"/>
          <w:szCs w:val="23"/>
        </w:rPr>
        <w:t>lub pocztą elektroniczną</w:t>
      </w:r>
      <w:r w:rsidR="00234DF4" w:rsidRPr="00CB35F1">
        <w:rPr>
          <w:rFonts w:ascii="Arial" w:hAnsi="Arial" w:cs="Arial"/>
          <w:sz w:val="23"/>
          <w:szCs w:val="23"/>
        </w:rPr>
        <w:t xml:space="preserve"> na adres </w:t>
      </w:r>
      <w:hyperlink r:id="rId5" w:history="1">
        <w:r w:rsidR="00844134" w:rsidRPr="00CB35F1">
          <w:rPr>
            <w:rStyle w:val="Hipercze"/>
            <w:rFonts w:ascii="Arial" w:hAnsi="Arial" w:cs="Arial"/>
            <w:sz w:val="23"/>
            <w:szCs w:val="23"/>
          </w:rPr>
          <w:t>ew.szal@wp.pl</w:t>
        </w:r>
      </w:hyperlink>
    </w:p>
    <w:p w:rsidR="003F6962" w:rsidRPr="006C6E8A" w:rsidRDefault="006C6E8A" w:rsidP="00AC37C5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C6E8A">
        <w:rPr>
          <w:rFonts w:ascii="Arial" w:hAnsi="Arial" w:cs="Arial"/>
          <w:sz w:val="23"/>
          <w:szCs w:val="23"/>
        </w:rPr>
        <w:lastRenderedPageBreak/>
        <w:t xml:space="preserve">Konkursowy </w:t>
      </w:r>
      <w:r w:rsidR="00BA5140" w:rsidRPr="006C6E8A">
        <w:rPr>
          <w:rFonts w:ascii="Arial" w:hAnsi="Arial" w:cs="Arial"/>
          <w:sz w:val="23"/>
          <w:szCs w:val="23"/>
        </w:rPr>
        <w:t>p</w:t>
      </w:r>
      <w:r w:rsidR="00247038" w:rsidRPr="006C6E8A">
        <w:rPr>
          <w:rFonts w:ascii="Arial" w:hAnsi="Arial" w:cs="Arial"/>
          <w:sz w:val="23"/>
          <w:szCs w:val="23"/>
        </w:rPr>
        <w:t>rogram</w:t>
      </w:r>
      <w:r w:rsidRPr="006C6E8A">
        <w:rPr>
          <w:rFonts w:ascii="Arial" w:hAnsi="Arial" w:cs="Arial"/>
          <w:sz w:val="23"/>
          <w:szCs w:val="23"/>
        </w:rPr>
        <w:t xml:space="preserve"> chóru</w:t>
      </w:r>
      <w:r w:rsidR="00247038" w:rsidRPr="006C6E8A">
        <w:rPr>
          <w:rFonts w:ascii="Arial" w:hAnsi="Arial" w:cs="Arial"/>
          <w:sz w:val="23"/>
          <w:szCs w:val="23"/>
        </w:rPr>
        <w:t xml:space="preserve"> składa</w:t>
      </w:r>
      <w:r w:rsidRPr="006C6E8A">
        <w:rPr>
          <w:rFonts w:ascii="Arial" w:hAnsi="Arial" w:cs="Arial"/>
          <w:sz w:val="23"/>
          <w:szCs w:val="23"/>
        </w:rPr>
        <w:t xml:space="preserve"> </w:t>
      </w:r>
      <w:r w:rsidR="00247038" w:rsidRPr="006C6E8A">
        <w:rPr>
          <w:rFonts w:ascii="Arial" w:hAnsi="Arial" w:cs="Arial"/>
          <w:sz w:val="23"/>
          <w:szCs w:val="23"/>
        </w:rPr>
        <w:t xml:space="preserve">się  </w:t>
      </w:r>
      <w:r w:rsidR="00AA15D8" w:rsidRPr="006C6E8A">
        <w:rPr>
          <w:rFonts w:ascii="Arial" w:hAnsi="Arial" w:cs="Arial"/>
          <w:sz w:val="23"/>
          <w:szCs w:val="23"/>
        </w:rPr>
        <w:t>z trzech dowolnie wybranych pieśni patriotycznych</w:t>
      </w:r>
      <w:r w:rsidR="003F6962" w:rsidRPr="006C6E8A">
        <w:rPr>
          <w:rFonts w:ascii="Arial" w:hAnsi="Arial" w:cs="Arial"/>
          <w:sz w:val="23"/>
          <w:szCs w:val="23"/>
        </w:rPr>
        <w:t xml:space="preserve">, </w:t>
      </w:r>
      <w:r w:rsidR="00247038" w:rsidRPr="006C6E8A">
        <w:rPr>
          <w:rFonts w:ascii="Arial" w:hAnsi="Arial" w:cs="Arial"/>
          <w:sz w:val="23"/>
          <w:szCs w:val="23"/>
        </w:rPr>
        <w:t>z którym</w:t>
      </w:r>
      <w:r w:rsidR="004E5117">
        <w:rPr>
          <w:rFonts w:ascii="Arial" w:hAnsi="Arial" w:cs="Arial"/>
          <w:sz w:val="23"/>
          <w:szCs w:val="23"/>
        </w:rPr>
        <w:t>i</w:t>
      </w:r>
      <w:r w:rsidR="00247038" w:rsidRPr="006C6E8A">
        <w:rPr>
          <w:rFonts w:ascii="Arial" w:hAnsi="Arial" w:cs="Arial"/>
          <w:sz w:val="23"/>
          <w:szCs w:val="23"/>
        </w:rPr>
        <w:t xml:space="preserve"> </w:t>
      </w:r>
      <w:r w:rsidRPr="006C6E8A">
        <w:rPr>
          <w:rFonts w:ascii="Arial" w:hAnsi="Arial" w:cs="Arial"/>
          <w:sz w:val="23"/>
          <w:szCs w:val="23"/>
        </w:rPr>
        <w:t>n</w:t>
      </w:r>
      <w:r w:rsidR="00247038" w:rsidRPr="006C6E8A">
        <w:rPr>
          <w:rFonts w:ascii="Arial" w:hAnsi="Arial" w:cs="Arial"/>
          <w:sz w:val="23"/>
          <w:szCs w:val="23"/>
        </w:rPr>
        <w:t>aród</w:t>
      </w:r>
      <w:r w:rsidR="00A1303F">
        <w:rPr>
          <w:rFonts w:ascii="Arial" w:hAnsi="Arial" w:cs="Arial"/>
          <w:sz w:val="23"/>
          <w:szCs w:val="23"/>
        </w:rPr>
        <w:t xml:space="preserve"> polski szedł ku Niepodl</w:t>
      </w:r>
      <w:r w:rsidRPr="006C6E8A">
        <w:rPr>
          <w:rFonts w:ascii="Arial" w:hAnsi="Arial" w:cs="Arial"/>
          <w:sz w:val="23"/>
          <w:szCs w:val="23"/>
        </w:rPr>
        <w:t xml:space="preserve">egłości, w tym </w:t>
      </w:r>
      <w:r>
        <w:rPr>
          <w:rFonts w:ascii="Arial" w:hAnsi="Arial" w:cs="Arial"/>
          <w:sz w:val="23"/>
          <w:szCs w:val="23"/>
        </w:rPr>
        <w:t xml:space="preserve">jeden </w:t>
      </w:r>
      <w:r w:rsidR="00AC37C5" w:rsidRPr="006C6E8A">
        <w:rPr>
          <w:rFonts w:ascii="Arial" w:hAnsi="Arial" w:cs="Arial"/>
          <w:sz w:val="23"/>
          <w:szCs w:val="23"/>
        </w:rPr>
        <w:t>utwór wykonywany a cappella</w:t>
      </w:r>
      <w:r>
        <w:rPr>
          <w:rFonts w:ascii="Arial" w:hAnsi="Arial" w:cs="Arial"/>
          <w:sz w:val="23"/>
          <w:szCs w:val="23"/>
        </w:rPr>
        <w:t>. C</w:t>
      </w:r>
      <w:r w:rsidR="003F6962" w:rsidRPr="006C6E8A">
        <w:rPr>
          <w:rFonts w:ascii="Arial" w:hAnsi="Arial" w:cs="Arial"/>
          <w:sz w:val="23"/>
          <w:szCs w:val="23"/>
        </w:rPr>
        <w:t xml:space="preserve">zas prezentacji nie powinien przekroczyć 15 minut. </w:t>
      </w:r>
    </w:p>
    <w:p w:rsidR="00AC37C5" w:rsidRPr="00197573" w:rsidRDefault="00BA5140" w:rsidP="006C6E8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97573">
        <w:rPr>
          <w:rFonts w:ascii="Arial" w:hAnsi="Arial" w:cs="Arial"/>
          <w:sz w:val="23"/>
          <w:szCs w:val="23"/>
        </w:rPr>
        <w:t>Chóry zobowiązane są do przygotowania p</w:t>
      </w:r>
      <w:r w:rsidR="00AC37C5" w:rsidRPr="00197573">
        <w:rPr>
          <w:rFonts w:ascii="Arial" w:hAnsi="Arial" w:cs="Arial"/>
          <w:sz w:val="23"/>
          <w:szCs w:val="23"/>
        </w:rPr>
        <w:t>ieśni do wspólnego wykonania</w:t>
      </w:r>
      <w:r w:rsidR="00197573" w:rsidRPr="00197573">
        <w:rPr>
          <w:rFonts w:ascii="Arial" w:hAnsi="Arial" w:cs="Arial"/>
          <w:sz w:val="23"/>
          <w:szCs w:val="23"/>
        </w:rPr>
        <w:t xml:space="preserve"> „</w:t>
      </w:r>
      <w:r w:rsidR="004E5117">
        <w:rPr>
          <w:rFonts w:ascii="Arial" w:hAnsi="Arial" w:cs="Arial"/>
          <w:sz w:val="23"/>
          <w:szCs w:val="23"/>
        </w:rPr>
        <w:t xml:space="preserve">Z dolin tej ziemi” –muzyka Giuseppe de </w:t>
      </w:r>
      <w:proofErr w:type="spellStart"/>
      <w:r w:rsidR="004E5117">
        <w:rPr>
          <w:rFonts w:ascii="Arial" w:hAnsi="Arial" w:cs="Arial"/>
          <w:sz w:val="23"/>
          <w:szCs w:val="23"/>
        </w:rPr>
        <w:t>Marzi</w:t>
      </w:r>
      <w:proofErr w:type="spellEnd"/>
      <w:r w:rsidR="004E5117">
        <w:rPr>
          <w:rFonts w:ascii="Arial" w:hAnsi="Arial" w:cs="Arial"/>
          <w:sz w:val="23"/>
          <w:szCs w:val="23"/>
        </w:rPr>
        <w:t>, słowa ks. bp Józef Zawitkowski (tytuł oryginału włoskiego „</w:t>
      </w:r>
      <w:proofErr w:type="spellStart"/>
      <w:r w:rsidR="004E5117">
        <w:rPr>
          <w:rFonts w:ascii="Arial" w:hAnsi="Arial" w:cs="Arial"/>
          <w:sz w:val="23"/>
          <w:szCs w:val="23"/>
        </w:rPr>
        <w:t>Signore</w:t>
      </w:r>
      <w:proofErr w:type="spellEnd"/>
      <w:r w:rsidR="004E511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E5117">
        <w:rPr>
          <w:rFonts w:ascii="Arial" w:hAnsi="Arial" w:cs="Arial"/>
          <w:sz w:val="23"/>
          <w:szCs w:val="23"/>
        </w:rPr>
        <w:t>delle</w:t>
      </w:r>
      <w:proofErr w:type="spellEnd"/>
      <w:r w:rsidR="004E511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E5117">
        <w:rPr>
          <w:rFonts w:ascii="Arial" w:hAnsi="Arial" w:cs="Arial"/>
          <w:sz w:val="23"/>
          <w:szCs w:val="23"/>
        </w:rPr>
        <w:t>cime</w:t>
      </w:r>
      <w:proofErr w:type="spellEnd"/>
      <w:r w:rsidR="004E5117">
        <w:rPr>
          <w:rFonts w:ascii="Arial" w:hAnsi="Arial" w:cs="Arial"/>
          <w:sz w:val="23"/>
          <w:szCs w:val="23"/>
        </w:rPr>
        <w:t>”)</w:t>
      </w:r>
      <w:r w:rsidR="00197573" w:rsidRPr="00197573">
        <w:rPr>
          <w:rFonts w:ascii="Arial" w:hAnsi="Arial" w:cs="Arial"/>
          <w:sz w:val="23"/>
          <w:szCs w:val="23"/>
        </w:rPr>
        <w:t xml:space="preserve">. </w:t>
      </w:r>
      <w:r w:rsidR="00AC37C5" w:rsidRPr="00197573">
        <w:rPr>
          <w:rFonts w:ascii="Arial" w:hAnsi="Arial" w:cs="Arial"/>
          <w:sz w:val="23"/>
          <w:szCs w:val="23"/>
        </w:rPr>
        <w:t>Partyturę pieśni zespoły otrzymają razem  z informacją o zakwalifikowaniu do udziału w „ Spotkaniach”, na adres podany w zgłoszeniu</w:t>
      </w:r>
      <w:r w:rsidR="006D3452" w:rsidRPr="00197573">
        <w:rPr>
          <w:rFonts w:ascii="Arial" w:hAnsi="Arial" w:cs="Arial"/>
          <w:sz w:val="23"/>
          <w:szCs w:val="23"/>
        </w:rPr>
        <w:t>.</w:t>
      </w:r>
    </w:p>
    <w:p w:rsidR="00247038" w:rsidRPr="00AC37C5" w:rsidRDefault="00AC37C5" w:rsidP="00AC37C5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Chóry </w:t>
      </w:r>
      <w:r w:rsidR="00247038" w:rsidRPr="00AC37C5">
        <w:rPr>
          <w:rFonts w:ascii="Arial" w:hAnsi="Arial" w:cs="Arial"/>
          <w:sz w:val="23"/>
          <w:szCs w:val="23"/>
        </w:rPr>
        <w:t>do formularza zgłoszeniowego dołączają kopie partytur       utworów, które wykonają w konkursie.</w:t>
      </w:r>
    </w:p>
    <w:p w:rsidR="003B5E43" w:rsidRPr="00AC37C5" w:rsidRDefault="00A72781" w:rsidP="00AC37C5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D</w:t>
      </w:r>
      <w:r w:rsidR="003F6962" w:rsidRPr="00AC37C5">
        <w:rPr>
          <w:rFonts w:ascii="Arial" w:hAnsi="Arial" w:cs="Arial"/>
          <w:sz w:val="23"/>
          <w:szCs w:val="23"/>
        </w:rPr>
        <w:t>o udziału w XV</w:t>
      </w:r>
      <w:r w:rsidR="00AC37C5" w:rsidRPr="00AC37C5">
        <w:rPr>
          <w:rFonts w:ascii="Arial" w:hAnsi="Arial" w:cs="Arial"/>
          <w:sz w:val="23"/>
          <w:szCs w:val="23"/>
        </w:rPr>
        <w:t>I</w:t>
      </w:r>
      <w:r w:rsidR="003F6962" w:rsidRPr="00AC37C5">
        <w:rPr>
          <w:rFonts w:ascii="Arial" w:hAnsi="Arial" w:cs="Arial"/>
          <w:sz w:val="23"/>
          <w:szCs w:val="23"/>
        </w:rPr>
        <w:t xml:space="preserve">  Wrześniowych  Spotkaniach z Pieśnią Chóralną </w:t>
      </w:r>
      <w:r w:rsidRPr="00AC37C5">
        <w:rPr>
          <w:rFonts w:ascii="Arial" w:hAnsi="Arial" w:cs="Arial"/>
          <w:sz w:val="23"/>
          <w:szCs w:val="23"/>
        </w:rPr>
        <w:t>organizatorzy zakwalifikują 10 zespołów. D</w:t>
      </w:r>
      <w:r w:rsidR="003C70F0" w:rsidRPr="00AC37C5">
        <w:rPr>
          <w:rFonts w:ascii="Arial" w:hAnsi="Arial" w:cs="Arial"/>
          <w:sz w:val="23"/>
          <w:szCs w:val="23"/>
        </w:rPr>
        <w:t>ecyduje kolejność zgłoszeń.</w:t>
      </w:r>
      <w:r w:rsidRPr="00AC37C5">
        <w:rPr>
          <w:rFonts w:ascii="Arial" w:hAnsi="Arial" w:cs="Arial"/>
          <w:sz w:val="23"/>
          <w:szCs w:val="23"/>
        </w:rPr>
        <w:t xml:space="preserve"> </w:t>
      </w:r>
    </w:p>
    <w:p w:rsidR="009D361E" w:rsidRPr="00CB35F1" w:rsidRDefault="009D361E" w:rsidP="009D361E">
      <w:pPr>
        <w:pStyle w:val="Akapitzlist"/>
        <w:spacing w:after="0" w:line="240" w:lineRule="auto"/>
        <w:ind w:left="714"/>
        <w:rPr>
          <w:rFonts w:ascii="Arial" w:hAnsi="Arial" w:cs="Arial"/>
          <w:sz w:val="23"/>
          <w:szCs w:val="23"/>
        </w:rPr>
      </w:pPr>
    </w:p>
    <w:p w:rsidR="00B02AB3" w:rsidRPr="00CB35F1" w:rsidRDefault="00B02AB3" w:rsidP="00985B93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CB35F1">
        <w:rPr>
          <w:rFonts w:ascii="Arial" w:hAnsi="Arial" w:cs="Arial"/>
          <w:b/>
          <w:sz w:val="23"/>
          <w:szCs w:val="23"/>
        </w:rPr>
        <w:t>Kryteria oceny – nagrody</w:t>
      </w:r>
    </w:p>
    <w:p w:rsidR="00B02AB3" w:rsidRPr="00AC37C5" w:rsidRDefault="00B02AB3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Występy konkursowe oceniać będzie Jury złożone </w:t>
      </w:r>
      <w:r w:rsidR="00985B93" w:rsidRPr="00AC37C5">
        <w:rPr>
          <w:rFonts w:ascii="Arial" w:hAnsi="Arial" w:cs="Arial"/>
          <w:sz w:val="23"/>
          <w:szCs w:val="23"/>
        </w:rPr>
        <w:t xml:space="preserve"> </w:t>
      </w:r>
      <w:r w:rsidRPr="00AC37C5">
        <w:rPr>
          <w:rFonts w:ascii="Arial" w:hAnsi="Arial" w:cs="Arial"/>
          <w:sz w:val="23"/>
          <w:szCs w:val="23"/>
        </w:rPr>
        <w:t>ze specjalistów muzyki chóralnej powołane przez organizatorów</w:t>
      </w:r>
      <w:r w:rsidR="009D361E" w:rsidRPr="00AC37C5">
        <w:rPr>
          <w:rFonts w:ascii="Arial" w:hAnsi="Arial" w:cs="Arial"/>
          <w:sz w:val="23"/>
          <w:szCs w:val="23"/>
        </w:rPr>
        <w:t>.</w:t>
      </w:r>
    </w:p>
    <w:p w:rsidR="00B02AB3" w:rsidRPr="00AC37C5" w:rsidRDefault="00B02AB3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Kolejność występów chórów zostanie ustalona</w:t>
      </w:r>
      <w:r w:rsidR="009E10E7" w:rsidRPr="00AC37C5">
        <w:rPr>
          <w:rFonts w:ascii="Arial" w:hAnsi="Arial" w:cs="Arial"/>
          <w:sz w:val="23"/>
          <w:szCs w:val="23"/>
        </w:rPr>
        <w:t xml:space="preserve"> </w:t>
      </w:r>
      <w:r w:rsidR="009D361E" w:rsidRPr="00AC37C5">
        <w:rPr>
          <w:rFonts w:ascii="Arial" w:hAnsi="Arial" w:cs="Arial"/>
          <w:sz w:val="23"/>
          <w:szCs w:val="23"/>
        </w:rPr>
        <w:t>w drodze losowania w dniu konkursu.</w:t>
      </w:r>
    </w:p>
    <w:p w:rsidR="00B02AB3" w:rsidRPr="00AC37C5" w:rsidRDefault="00B02AB3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W ocenie brane będą pod uwagę: dobór repertuaru, </w:t>
      </w:r>
      <w:r w:rsidR="00AC37C5" w:rsidRPr="00AC37C5">
        <w:rPr>
          <w:rFonts w:ascii="Arial" w:hAnsi="Arial" w:cs="Arial"/>
          <w:sz w:val="23"/>
          <w:szCs w:val="23"/>
        </w:rPr>
        <w:t xml:space="preserve">zgodność repertuaru z możliwościami wykonawczymi zespołu, </w:t>
      </w:r>
      <w:r w:rsidRPr="00AC37C5">
        <w:rPr>
          <w:rFonts w:ascii="Arial" w:hAnsi="Arial" w:cs="Arial"/>
          <w:sz w:val="23"/>
          <w:szCs w:val="23"/>
        </w:rPr>
        <w:t>emisja głosu, intonacja, dynamika i ogólny wyraz artystyczny</w:t>
      </w:r>
      <w:r w:rsidR="009D361E" w:rsidRPr="00AC37C5">
        <w:rPr>
          <w:rFonts w:ascii="Arial" w:hAnsi="Arial" w:cs="Arial"/>
          <w:sz w:val="23"/>
          <w:szCs w:val="23"/>
        </w:rPr>
        <w:t>.</w:t>
      </w:r>
    </w:p>
    <w:p w:rsidR="00AA6AEE" w:rsidRPr="00AC37C5" w:rsidRDefault="00AA6AEE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Wszystkie zespoły biorące udział w konkursie otrzymają dyplomy uczestnictwa</w:t>
      </w:r>
      <w:r w:rsidR="009D361E" w:rsidRPr="00AC37C5">
        <w:rPr>
          <w:rFonts w:ascii="Arial" w:hAnsi="Arial" w:cs="Arial"/>
          <w:sz w:val="23"/>
          <w:szCs w:val="23"/>
        </w:rPr>
        <w:t>.</w:t>
      </w:r>
    </w:p>
    <w:p w:rsidR="00A72781" w:rsidRPr="00AC37C5" w:rsidRDefault="00B47AE2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Organizatorzy przewidują nagrody finansowe dla zespołów, które zajmą I,</w:t>
      </w:r>
      <w:r w:rsidR="00A1303F">
        <w:rPr>
          <w:rFonts w:ascii="Arial" w:hAnsi="Arial" w:cs="Arial"/>
          <w:sz w:val="23"/>
          <w:szCs w:val="23"/>
        </w:rPr>
        <w:t xml:space="preserve"> </w:t>
      </w:r>
      <w:r w:rsidRPr="00AC37C5">
        <w:rPr>
          <w:rFonts w:ascii="Arial" w:hAnsi="Arial" w:cs="Arial"/>
          <w:sz w:val="23"/>
          <w:szCs w:val="23"/>
        </w:rPr>
        <w:t>II,</w:t>
      </w:r>
      <w:r w:rsidR="00A1303F">
        <w:rPr>
          <w:rFonts w:ascii="Arial" w:hAnsi="Arial" w:cs="Arial"/>
          <w:sz w:val="23"/>
          <w:szCs w:val="23"/>
        </w:rPr>
        <w:t xml:space="preserve"> </w:t>
      </w:r>
      <w:r w:rsidRPr="00AC37C5">
        <w:rPr>
          <w:rFonts w:ascii="Arial" w:hAnsi="Arial" w:cs="Arial"/>
          <w:sz w:val="23"/>
          <w:szCs w:val="23"/>
        </w:rPr>
        <w:t>III</w:t>
      </w:r>
      <w:r w:rsidR="00A72781" w:rsidRPr="00AC37C5">
        <w:rPr>
          <w:rFonts w:ascii="Arial" w:hAnsi="Arial" w:cs="Arial"/>
          <w:sz w:val="23"/>
          <w:szCs w:val="23"/>
        </w:rPr>
        <w:t xml:space="preserve"> miejsce ( 1400</w:t>
      </w:r>
      <w:r w:rsidR="004E5117">
        <w:rPr>
          <w:rFonts w:ascii="Arial" w:hAnsi="Arial" w:cs="Arial"/>
          <w:sz w:val="23"/>
          <w:szCs w:val="23"/>
        </w:rPr>
        <w:t xml:space="preserve"> </w:t>
      </w:r>
      <w:r w:rsidR="00A72781" w:rsidRPr="00AC37C5">
        <w:rPr>
          <w:rFonts w:ascii="Arial" w:hAnsi="Arial" w:cs="Arial"/>
          <w:sz w:val="23"/>
          <w:szCs w:val="23"/>
        </w:rPr>
        <w:t>zł, 1200</w:t>
      </w:r>
      <w:r w:rsidR="004E5117">
        <w:rPr>
          <w:rFonts w:ascii="Arial" w:hAnsi="Arial" w:cs="Arial"/>
          <w:sz w:val="23"/>
          <w:szCs w:val="23"/>
        </w:rPr>
        <w:t xml:space="preserve"> </w:t>
      </w:r>
      <w:r w:rsidR="00A72781" w:rsidRPr="00AC37C5">
        <w:rPr>
          <w:rFonts w:ascii="Arial" w:hAnsi="Arial" w:cs="Arial"/>
          <w:sz w:val="23"/>
          <w:szCs w:val="23"/>
        </w:rPr>
        <w:t>zł, 1000</w:t>
      </w:r>
      <w:r w:rsidR="004E5117">
        <w:rPr>
          <w:rFonts w:ascii="Arial" w:hAnsi="Arial" w:cs="Arial"/>
          <w:sz w:val="23"/>
          <w:szCs w:val="23"/>
        </w:rPr>
        <w:t xml:space="preserve"> </w:t>
      </w:r>
      <w:r w:rsidR="00A72781" w:rsidRPr="00AC37C5">
        <w:rPr>
          <w:rFonts w:ascii="Arial" w:hAnsi="Arial" w:cs="Arial"/>
          <w:sz w:val="23"/>
          <w:szCs w:val="23"/>
        </w:rPr>
        <w:t>zł).</w:t>
      </w:r>
    </w:p>
    <w:p w:rsidR="009D13A4" w:rsidRPr="00AC37C5" w:rsidRDefault="002C42CB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Jury wskaże zespoły i repertuar, z którym wystąpią w Koncercie galowym</w:t>
      </w:r>
      <w:r w:rsidR="009D13A4" w:rsidRPr="00AC37C5">
        <w:rPr>
          <w:rFonts w:ascii="Arial" w:hAnsi="Arial" w:cs="Arial"/>
          <w:sz w:val="23"/>
          <w:szCs w:val="23"/>
        </w:rPr>
        <w:t>.</w:t>
      </w:r>
    </w:p>
    <w:p w:rsidR="00985B93" w:rsidRPr="00AC37C5" w:rsidRDefault="00985B93" w:rsidP="00AC37C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Decyzje Jury są ostateczne</w:t>
      </w:r>
      <w:r w:rsidR="00E94034" w:rsidRPr="00AC37C5">
        <w:rPr>
          <w:rFonts w:ascii="Arial" w:hAnsi="Arial" w:cs="Arial"/>
          <w:sz w:val="23"/>
          <w:szCs w:val="23"/>
        </w:rPr>
        <w:t>.</w:t>
      </w:r>
    </w:p>
    <w:p w:rsidR="00985B93" w:rsidRPr="00CB35F1" w:rsidRDefault="00985B93" w:rsidP="009D361E">
      <w:pPr>
        <w:spacing w:after="0" w:line="240" w:lineRule="auto"/>
        <w:ind w:left="714" w:hanging="357"/>
        <w:rPr>
          <w:rFonts w:ascii="Arial" w:hAnsi="Arial" w:cs="Arial"/>
          <w:sz w:val="23"/>
          <w:szCs w:val="23"/>
        </w:rPr>
      </w:pPr>
    </w:p>
    <w:p w:rsidR="00985B93" w:rsidRPr="00CB35F1" w:rsidRDefault="00985B93" w:rsidP="00985B93">
      <w:pPr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/>
          <w:sz w:val="23"/>
          <w:szCs w:val="23"/>
        </w:rPr>
      </w:pPr>
      <w:r w:rsidRPr="00CB35F1">
        <w:rPr>
          <w:rFonts w:ascii="Arial" w:hAnsi="Arial" w:cs="Arial"/>
          <w:b/>
          <w:sz w:val="23"/>
          <w:szCs w:val="23"/>
        </w:rPr>
        <w:t xml:space="preserve"> Postanowienia końcowe</w:t>
      </w:r>
    </w:p>
    <w:p w:rsidR="00985B93" w:rsidRPr="00AC37C5" w:rsidRDefault="00985B93" w:rsidP="00AC37C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 xml:space="preserve">Po zakończeniu </w:t>
      </w:r>
      <w:r w:rsidR="005F08EE" w:rsidRPr="00AC37C5">
        <w:rPr>
          <w:rFonts w:ascii="Arial" w:hAnsi="Arial" w:cs="Arial"/>
          <w:sz w:val="23"/>
          <w:szCs w:val="23"/>
        </w:rPr>
        <w:t xml:space="preserve">przesłuchań konkursowych </w:t>
      </w:r>
      <w:r w:rsidR="00440765" w:rsidRPr="00AC37C5">
        <w:rPr>
          <w:rFonts w:ascii="Arial" w:hAnsi="Arial" w:cs="Arial"/>
          <w:sz w:val="23"/>
          <w:szCs w:val="23"/>
        </w:rPr>
        <w:t>X</w:t>
      </w:r>
      <w:r w:rsidR="009C17BB" w:rsidRPr="00AC37C5">
        <w:rPr>
          <w:rFonts w:ascii="Arial" w:hAnsi="Arial" w:cs="Arial"/>
          <w:sz w:val="23"/>
          <w:szCs w:val="23"/>
        </w:rPr>
        <w:t>V</w:t>
      </w:r>
      <w:r w:rsidR="006D3452">
        <w:rPr>
          <w:rFonts w:ascii="Arial" w:hAnsi="Arial" w:cs="Arial"/>
          <w:sz w:val="23"/>
          <w:szCs w:val="23"/>
        </w:rPr>
        <w:t>I</w:t>
      </w:r>
      <w:r w:rsidR="00440765" w:rsidRPr="00AC37C5">
        <w:rPr>
          <w:rFonts w:ascii="Arial" w:hAnsi="Arial" w:cs="Arial"/>
          <w:sz w:val="23"/>
          <w:szCs w:val="23"/>
        </w:rPr>
        <w:t xml:space="preserve"> Wrześniowych Spotkań z Pieśnią Chóralną </w:t>
      </w:r>
      <w:r w:rsidR="005F08EE" w:rsidRPr="00AC37C5">
        <w:rPr>
          <w:rFonts w:ascii="Arial" w:hAnsi="Arial" w:cs="Arial"/>
          <w:sz w:val="23"/>
          <w:szCs w:val="23"/>
        </w:rPr>
        <w:t>odbędą</w:t>
      </w:r>
      <w:r w:rsidRPr="00AC37C5">
        <w:rPr>
          <w:rFonts w:ascii="Arial" w:hAnsi="Arial" w:cs="Arial"/>
          <w:sz w:val="23"/>
          <w:szCs w:val="23"/>
        </w:rPr>
        <w:t xml:space="preserve"> się indywidualne rozmowy dyrygentów chórów</w:t>
      </w:r>
      <w:r w:rsidR="005F08EE" w:rsidRPr="00AC37C5">
        <w:rPr>
          <w:rFonts w:ascii="Arial" w:hAnsi="Arial" w:cs="Arial"/>
          <w:sz w:val="23"/>
          <w:szCs w:val="23"/>
        </w:rPr>
        <w:t xml:space="preserve"> </w:t>
      </w:r>
      <w:r w:rsidRPr="00AC37C5">
        <w:rPr>
          <w:rFonts w:ascii="Arial" w:hAnsi="Arial" w:cs="Arial"/>
          <w:sz w:val="23"/>
          <w:szCs w:val="23"/>
        </w:rPr>
        <w:t>z Jury</w:t>
      </w:r>
      <w:r w:rsidR="00CB35F1" w:rsidRPr="00AC37C5">
        <w:rPr>
          <w:rFonts w:ascii="Arial" w:hAnsi="Arial" w:cs="Arial"/>
          <w:sz w:val="23"/>
          <w:szCs w:val="23"/>
        </w:rPr>
        <w:t>.</w:t>
      </w:r>
    </w:p>
    <w:p w:rsidR="007A1761" w:rsidRPr="00AC37C5" w:rsidRDefault="007A1761" w:rsidP="00AC37C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Organizatorzy</w:t>
      </w:r>
      <w:r w:rsidR="00CB35F1" w:rsidRPr="00AC37C5">
        <w:rPr>
          <w:rFonts w:ascii="Arial" w:hAnsi="Arial" w:cs="Arial"/>
          <w:sz w:val="23"/>
          <w:szCs w:val="23"/>
        </w:rPr>
        <w:t xml:space="preserve"> zapewniają skromny poczęstunek.</w:t>
      </w:r>
    </w:p>
    <w:p w:rsidR="00AA6AEE" w:rsidRPr="00AC37C5" w:rsidRDefault="00985B93" w:rsidP="00AC37C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37C5">
        <w:rPr>
          <w:rFonts w:ascii="Arial" w:hAnsi="Arial" w:cs="Arial"/>
          <w:sz w:val="23"/>
          <w:szCs w:val="23"/>
        </w:rPr>
        <w:t>Koszty przejazdu uczestnicy pokrywają we własnym zakresie</w:t>
      </w:r>
      <w:r w:rsidR="00CB35F1" w:rsidRPr="00AC37C5">
        <w:rPr>
          <w:rFonts w:ascii="Arial" w:hAnsi="Arial" w:cs="Arial"/>
          <w:sz w:val="23"/>
          <w:szCs w:val="23"/>
        </w:rPr>
        <w:t>.</w:t>
      </w:r>
    </w:p>
    <w:sectPr w:rsidR="00AA6AEE" w:rsidRPr="00AC37C5" w:rsidSect="005F08EE">
      <w:pgSz w:w="16838" w:h="11906" w:orient="landscape"/>
      <w:pgMar w:top="567" w:right="820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xtySix pl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CE"/>
    <w:multiLevelType w:val="hybridMultilevel"/>
    <w:tmpl w:val="E522E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B0136F"/>
    <w:multiLevelType w:val="hybridMultilevel"/>
    <w:tmpl w:val="5AB6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167"/>
    <w:multiLevelType w:val="hybridMultilevel"/>
    <w:tmpl w:val="5AEEE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6489E"/>
    <w:multiLevelType w:val="hybridMultilevel"/>
    <w:tmpl w:val="2EE2EC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6991267"/>
    <w:multiLevelType w:val="hybridMultilevel"/>
    <w:tmpl w:val="6D26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5F88"/>
    <w:multiLevelType w:val="hybridMultilevel"/>
    <w:tmpl w:val="8336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74D3"/>
    <w:multiLevelType w:val="hybridMultilevel"/>
    <w:tmpl w:val="655854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22939E6"/>
    <w:multiLevelType w:val="hybridMultilevel"/>
    <w:tmpl w:val="C9FE9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E4619"/>
    <w:multiLevelType w:val="hybridMultilevel"/>
    <w:tmpl w:val="1EC26E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FA5"/>
    <w:multiLevelType w:val="hybridMultilevel"/>
    <w:tmpl w:val="8CE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41F5A"/>
    <w:multiLevelType w:val="hybridMultilevel"/>
    <w:tmpl w:val="DBBA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D6382"/>
    <w:multiLevelType w:val="hybridMultilevel"/>
    <w:tmpl w:val="60EA6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E2038"/>
    <w:multiLevelType w:val="hybridMultilevel"/>
    <w:tmpl w:val="96AE0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2FD52AD"/>
    <w:multiLevelType w:val="hybridMultilevel"/>
    <w:tmpl w:val="BD502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1D4117"/>
    <w:multiLevelType w:val="hybridMultilevel"/>
    <w:tmpl w:val="AD6A5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AA5522"/>
    <w:multiLevelType w:val="hybridMultilevel"/>
    <w:tmpl w:val="88E09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C6BE1"/>
    <w:multiLevelType w:val="hybridMultilevel"/>
    <w:tmpl w:val="EFEE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ABD"/>
    <w:rsid w:val="000006A2"/>
    <w:rsid w:val="00001896"/>
    <w:rsid w:val="000020DA"/>
    <w:rsid w:val="000028F3"/>
    <w:rsid w:val="0001110B"/>
    <w:rsid w:val="00011786"/>
    <w:rsid w:val="00012E63"/>
    <w:rsid w:val="00014803"/>
    <w:rsid w:val="00014A48"/>
    <w:rsid w:val="0001595B"/>
    <w:rsid w:val="00016F77"/>
    <w:rsid w:val="00021773"/>
    <w:rsid w:val="000222CD"/>
    <w:rsid w:val="0002250E"/>
    <w:rsid w:val="00023A53"/>
    <w:rsid w:val="00027019"/>
    <w:rsid w:val="00027324"/>
    <w:rsid w:val="000302E3"/>
    <w:rsid w:val="00032D2E"/>
    <w:rsid w:val="00034450"/>
    <w:rsid w:val="000347A3"/>
    <w:rsid w:val="0003535E"/>
    <w:rsid w:val="000362BA"/>
    <w:rsid w:val="0003677E"/>
    <w:rsid w:val="00037411"/>
    <w:rsid w:val="00040096"/>
    <w:rsid w:val="00040C15"/>
    <w:rsid w:val="00040F56"/>
    <w:rsid w:val="00041376"/>
    <w:rsid w:val="0004199E"/>
    <w:rsid w:val="0004398E"/>
    <w:rsid w:val="00043C56"/>
    <w:rsid w:val="00046567"/>
    <w:rsid w:val="00047410"/>
    <w:rsid w:val="000502A0"/>
    <w:rsid w:val="000511E8"/>
    <w:rsid w:val="00053F45"/>
    <w:rsid w:val="00054CF7"/>
    <w:rsid w:val="00056B4F"/>
    <w:rsid w:val="00057061"/>
    <w:rsid w:val="0006054C"/>
    <w:rsid w:val="00060F18"/>
    <w:rsid w:val="000625D0"/>
    <w:rsid w:val="00062952"/>
    <w:rsid w:val="00062B22"/>
    <w:rsid w:val="00063914"/>
    <w:rsid w:val="00063A38"/>
    <w:rsid w:val="00063A42"/>
    <w:rsid w:val="00063DC6"/>
    <w:rsid w:val="0006591E"/>
    <w:rsid w:val="00065920"/>
    <w:rsid w:val="00066664"/>
    <w:rsid w:val="00066DA4"/>
    <w:rsid w:val="00067619"/>
    <w:rsid w:val="00067D2C"/>
    <w:rsid w:val="00070C0D"/>
    <w:rsid w:val="00071184"/>
    <w:rsid w:val="0007193A"/>
    <w:rsid w:val="00072A89"/>
    <w:rsid w:val="00081A73"/>
    <w:rsid w:val="0008220A"/>
    <w:rsid w:val="00083F3F"/>
    <w:rsid w:val="00085409"/>
    <w:rsid w:val="00086100"/>
    <w:rsid w:val="00086EFF"/>
    <w:rsid w:val="0008709B"/>
    <w:rsid w:val="000908E3"/>
    <w:rsid w:val="000927C5"/>
    <w:rsid w:val="0009463F"/>
    <w:rsid w:val="00094EE0"/>
    <w:rsid w:val="00095AF1"/>
    <w:rsid w:val="00096022"/>
    <w:rsid w:val="00096156"/>
    <w:rsid w:val="00097155"/>
    <w:rsid w:val="00097DFB"/>
    <w:rsid w:val="000A0A77"/>
    <w:rsid w:val="000A1087"/>
    <w:rsid w:val="000A1272"/>
    <w:rsid w:val="000A1864"/>
    <w:rsid w:val="000A1ED4"/>
    <w:rsid w:val="000A22E9"/>
    <w:rsid w:val="000A5250"/>
    <w:rsid w:val="000A7507"/>
    <w:rsid w:val="000B0B61"/>
    <w:rsid w:val="000B2EE7"/>
    <w:rsid w:val="000B4AA2"/>
    <w:rsid w:val="000B54F0"/>
    <w:rsid w:val="000B77AF"/>
    <w:rsid w:val="000C190E"/>
    <w:rsid w:val="000C26DF"/>
    <w:rsid w:val="000C2B19"/>
    <w:rsid w:val="000C3EB9"/>
    <w:rsid w:val="000C4A37"/>
    <w:rsid w:val="000C5F38"/>
    <w:rsid w:val="000C6D98"/>
    <w:rsid w:val="000C6E28"/>
    <w:rsid w:val="000C79BC"/>
    <w:rsid w:val="000C7F23"/>
    <w:rsid w:val="000D15BE"/>
    <w:rsid w:val="000D25AC"/>
    <w:rsid w:val="000D4A13"/>
    <w:rsid w:val="000D544C"/>
    <w:rsid w:val="000D6510"/>
    <w:rsid w:val="000E0302"/>
    <w:rsid w:val="000E141B"/>
    <w:rsid w:val="000E14E7"/>
    <w:rsid w:val="000E3AB4"/>
    <w:rsid w:val="000E5726"/>
    <w:rsid w:val="000E59B3"/>
    <w:rsid w:val="000E5AAB"/>
    <w:rsid w:val="000E7426"/>
    <w:rsid w:val="000E7745"/>
    <w:rsid w:val="000E79BF"/>
    <w:rsid w:val="000F0179"/>
    <w:rsid w:val="000F0DE6"/>
    <w:rsid w:val="000F12BC"/>
    <w:rsid w:val="000F2B0C"/>
    <w:rsid w:val="000F2F4C"/>
    <w:rsid w:val="000F3346"/>
    <w:rsid w:val="000F447B"/>
    <w:rsid w:val="000F4C35"/>
    <w:rsid w:val="000F5308"/>
    <w:rsid w:val="000F55B4"/>
    <w:rsid w:val="000F70B3"/>
    <w:rsid w:val="00100879"/>
    <w:rsid w:val="00101D3C"/>
    <w:rsid w:val="00102C6D"/>
    <w:rsid w:val="00102F1D"/>
    <w:rsid w:val="00103D32"/>
    <w:rsid w:val="001042F8"/>
    <w:rsid w:val="00104A1A"/>
    <w:rsid w:val="00105074"/>
    <w:rsid w:val="00105EB1"/>
    <w:rsid w:val="00106D86"/>
    <w:rsid w:val="00107D98"/>
    <w:rsid w:val="00113783"/>
    <w:rsid w:val="00114C7E"/>
    <w:rsid w:val="0011588E"/>
    <w:rsid w:val="001166FE"/>
    <w:rsid w:val="00121897"/>
    <w:rsid w:val="0012256E"/>
    <w:rsid w:val="00123F64"/>
    <w:rsid w:val="00124F1D"/>
    <w:rsid w:val="00126D93"/>
    <w:rsid w:val="00126F11"/>
    <w:rsid w:val="0012707F"/>
    <w:rsid w:val="00127FDB"/>
    <w:rsid w:val="0013015D"/>
    <w:rsid w:val="00130CEC"/>
    <w:rsid w:val="00132801"/>
    <w:rsid w:val="00132914"/>
    <w:rsid w:val="00133B70"/>
    <w:rsid w:val="001352C7"/>
    <w:rsid w:val="00135F57"/>
    <w:rsid w:val="00136B62"/>
    <w:rsid w:val="00140062"/>
    <w:rsid w:val="00140A71"/>
    <w:rsid w:val="00142718"/>
    <w:rsid w:val="00142B66"/>
    <w:rsid w:val="0014407A"/>
    <w:rsid w:val="001453D5"/>
    <w:rsid w:val="0014677B"/>
    <w:rsid w:val="001473E0"/>
    <w:rsid w:val="00150F08"/>
    <w:rsid w:val="00151404"/>
    <w:rsid w:val="001522AA"/>
    <w:rsid w:val="00153276"/>
    <w:rsid w:val="0015403F"/>
    <w:rsid w:val="001540CA"/>
    <w:rsid w:val="001565DF"/>
    <w:rsid w:val="00160314"/>
    <w:rsid w:val="00160B61"/>
    <w:rsid w:val="00161A85"/>
    <w:rsid w:val="00162320"/>
    <w:rsid w:val="0016322F"/>
    <w:rsid w:val="00163EB5"/>
    <w:rsid w:val="00164614"/>
    <w:rsid w:val="0016496C"/>
    <w:rsid w:val="00166155"/>
    <w:rsid w:val="00166BAB"/>
    <w:rsid w:val="00166BD2"/>
    <w:rsid w:val="00170767"/>
    <w:rsid w:val="00170EFF"/>
    <w:rsid w:val="001726F6"/>
    <w:rsid w:val="00174189"/>
    <w:rsid w:val="00174D46"/>
    <w:rsid w:val="00175DF6"/>
    <w:rsid w:val="00175EBD"/>
    <w:rsid w:val="00177CBE"/>
    <w:rsid w:val="001802FD"/>
    <w:rsid w:val="0018081E"/>
    <w:rsid w:val="00181828"/>
    <w:rsid w:val="00181991"/>
    <w:rsid w:val="00181DE9"/>
    <w:rsid w:val="00185D9C"/>
    <w:rsid w:val="0018670A"/>
    <w:rsid w:val="001876D3"/>
    <w:rsid w:val="001909DA"/>
    <w:rsid w:val="001924AB"/>
    <w:rsid w:val="00193954"/>
    <w:rsid w:val="00193DEE"/>
    <w:rsid w:val="00194024"/>
    <w:rsid w:val="00194EB8"/>
    <w:rsid w:val="00195024"/>
    <w:rsid w:val="00195D6E"/>
    <w:rsid w:val="00195F06"/>
    <w:rsid w:val="00197573"/>
    <w:rsid w:val="00197626"/>
    <w:rsid w:val="001979D5"/>
    <w:rsid w:val="001A1692"/>
    <w:rsid w:val="001A1FD7"/>
    <w:rsid w:val="001A24CB"/>
    <w:rsid w:val="001A2775"/>
    <w:rsid w:val="001A2BE8"/>
    <w:rsid w:val="001A300B"/>
    <w:rsid w:val="001A31BB"/>
    <w:rsid w:val="001A41C3"/>
    <w:rsid w:val="001A4E00"/>
    <w:rsid w:val="001A53F8"/>
    <w:rsid w:val="001A5B60"/>
    <w:rsid w:val="001A7DC1"/>
    <w:rsid w:val="001B0389"/>
    <w:rsid w:val="001B19E9"/>
    <w:rsid w:val="001B1A75"/>
    <w:rsid w:val="001B3438"/>
    <w:rsid w:val="001B43BD"/>
    <w:rsid w:val="001B4611"/>
    <w:rsid w:val="001B48B5"/>
    <w:rsid w:val="001B547C"/>
    <w:rsid w:val="001B5E0D"/>
    <w:rsid w:val="001B6994"/>
    <w:rsid w:val="001C030D"/>
    <w:rsid w:val="001C0E51"/>
    <w:rsid w:val="001C1B1B"/>
    <w:rsid w:val="001C275A"/>
    <w:rsid w:val="001C36DF"/>
    <w:rsid w:val="001C603A"/>
    <w:rsid w:val="001C6637"/>
    <w:rsid w:val="001C6718"/>
    <w:rsid w:val="001C6739"/>
    <w:rsid w:val="001D0EA8"/>
    <w:rsid w:val="001D221C"/>
    <w:rsid w:val="001D379F"/>
    <w:rsid w:val="001D4629"/>
    <w:rsid w:val="001D4679"/>
    <w:rsid w:val="001D6847"/>
    <w:rsid w:val="001E0AF7"/>
    <w:rsid w:val="001E0D00"/>
    <w:rsid w:val="001E3EB1"/>
    <w:rsid w:val="001E4B7D"/>
    <w:rsid w:val="001E4CD5"/>
    <w:rsid w:val="001E557F"/>
    <w:rsid w:val="001E6ED5"/>
    <w:rsid w:val="001E7955"/>
    <w:rsid w:val="001E7B33"/>
    <w:rsid w:val="001F068A"/>
    <w:rsid w:val="001F07C8"/>
    <w:rsid w:val="001F0C05"/>
    <w:rsid w:val="001F1572"/>
    <w:rsid w:val="001F1952"/>
    <w:rsid w:val="001F19BA"/>
    <w:rsid w:val="001F265A"/>
    <w:rsid w:val="001F26A7"/>
    <w:rsid w:val="001F6CA2"/>
    <w:rsid w:val="001F70BB"/>
    <w:rsid w:val="001F771E"/>
    <w:rsid w:val="001F7BA8"/>
    <w:rsid w:val="001F7DD8"/>
    <w:rsid w:val="0020011A"/>
    <w:rsid w:val="00200305"/>
    <w:rsid w:val="00201440"/>
    <w:rsid w:val="002024E0"/>
    <w:rsid w:val="00202635"/>
    <w:rsid w:val="00202D4A"/>
    <w:rsid w:val="00203074"/>
    <w:rsid w:val="00203675"/>
    <w:rsid w:val="0020394F"/>
    <w:rsid w:val="00203EF6"/>
    <w:rsid w:val="00204926"/>
    <w:rsid w:val="00204EB2"/>
    <w:rsid w:val="00206AC0"/>
    <w:rsid w:val="002070F9"/>
    <w:rsid w:val="00207317"/>
    <w:rsid w:val="00210C9B"/>
    <w:rsid w:val="00211098"/>
    <w:rsid w:val="002131F8"/>
    <w:rsid w:val="002132B2"/>
    <w:rsid w:val="00213DF0"/>
    <w:rsid w:val="00216719"/>
    <w:rsid w:val="00217CF9"/>
    <w:rsid w:val="002204A4"/>
    <w:rsid w:val="0022157E"/>
    <w:rsid w:val="002218EA"/>
    <w:rsid w:val="002221F7"/>
    <w:rsid w:val="00223297"/>
    <w:rsid w:val="0022520B"/>
    <w:rsid w:val="00226414"/>
    <w:rsid w:val="00230E80"/>
    <w:rsid w:val="0023124E"/>
    <w:rsid w:val="002316D8"/>
    <w:rsid w:val="0023407B"/>
    <w:rsid w:val="00234DF4"/>
    <w:rsid w:val="0023517B"/>
    <w:rsid w:val="00235EE4"/>
    <w:rsid w:val="00236A36"/>
    <w:rsid w:val="00236AB4"/>
    <w:rsid w:val="00236CC1"/>
    <w:rsid w:val="00240F81"/>
    <w:rsid w:val="00241045"/>
    <w:rsid w:val="002428EA"/>
    <w:rsid w:val="00242D95"/>
    <w:rsid w:val="002431DD"/>
    <w:rsid w:val="00243596"/>
    <w:rsid w:val="0024461B"/>
    <w:rsid w:val="002456CC"/>
    <w:rsid w:val="002457AD"/>
    <w:rsid w:val="00246BC7"/>
    <w:rsid w:val="00247038"/>
    <w:rsid w:val="00247E6E"/>
    <w:rsid w:val="002501F0"/>
    <w:rsid w:val="00255BB8"/>
    <w:rsid w:val="002574A5"/>
    <w:rsid w:val="002603D2"/>
    <w:rsid w:val="00261050"/>
    <w:rsid w:val="0026198C"/>
    <w:rsid w:val="00265C72"/>
    <w:rsid w:val="00266FB2"/>
    <w:rsid w:val="00267646"/>
    <w:rsid w:val="0026797E"/>
    <w:rsid w:val="00267AD5"/>
    <w:rsid w:val="00267D81"/>
    <w:rsid w:val="00267DF3"/>
    <w:rsid w:val="002714EF"/>
    <w:rsid w:val="002731C2"/>
    <w:rsid w:val="00273DCA"/>
    <w:rsid w:val="00275DE8"/>
    <w:rsid w:val="00280961"/>
    <w:rsid w:val="00281C92"/>
    <w:rsid w:val="00282CA6"/>
    <w:rsid w:val="00284FC6"/>
    <w:rsid w:val="00285608"/>
    <w:rsid w:val="00286904"/>
    <w:rsid w:val="00287C7E"/>
    <w:rsid w:val="00290AAF"/>
    <w:rsid w:val="00290BAB"/>
    <w:rsid w:val="002912BB"/>
    <w:rsid w:val="002912F9"/>
    <w:rsid w:val="002971C7"/>
    <w:rsid w:val="00297888"/>
    <w:rsid w:val="002A0195"/>
    <w:rsid w:val="002A035E"/>
    <w:rsid w:val="002A1337"/>
    <w:rsid w:val="002A21E9"/>
    <w:rsid w:val="002A3488"/>
    <w:rsid w:val="002A519B"/>
    <w:rsid w:val="002A6316"/>
    <w:rsid w:val="002A6597"/>
    <w:rsid w:val="002B0820"/>
    <w:rsid w:val="002B0BE6"/>
    <w:rsid w:val="002B2649"/>
    <w:rsid w:val="002B29A0"/>
    <w:rsid w:val="002B325B"/>
    <w:rsid w:val="002B360C"/>
    <w:rsid w:val="002B78D6"/>
    <w:rsid w:val="002C0D82"/>
    <w:rsid w:val="002C1338"/>
    <w:rsid w:val="002C149F"/>
    <w:rsid w:val="002C1672"/>
    <w:rsid w:val="002C197C"/>
    <w:rsid w:val="002C3287"/>
    <w:rsid w:val="002C3D4E"/>
    <w:rsid w:val="002C3EB2"/>
    <w:rsid w:val="002C4164"/>
    <w:rsid w:val="002C42CB"/>
    <w:rsid w:val="002C4A1D"/>
    <w:rsid w:val="002C4FAE"/>
    <w:rsid w:val="002C5DAF"/>
    <w:rsid w:val="002C63FB"/>
    <w:rsid w:val="002C7698"/>
    <w:rsid w:val="002C7784"/>
    <w:rsid w:val="002D0F66"/>
    <w:rsid w:val="002D21DC"/>
    <w:rsid w:val="002D3541"/>
    <w:rsid w:val="002D3967"/>
    <w:rsid w:val="002D4C97"/>
    <w:rsid w:val="002D6C21"/>
    <w:rsid w:val="002E2CAC"/>
    <w:rsid w:val="002E3CF2"/>
    <w:rsid w:val="002E3D9C"/>
    <w:rsid w:val="002E3EEC"/>
    <w:rsid w:val="002E59DB"/>
    <w:rsid w:val="002E5CE6"/>
    <w:rsid w:val="002E5E7F"/>
    <w:rsid w:val="002E6D46"/>
    <w:rsid w:val="002E7216"/>
    <w:rsid w:val="002E7337"/>
    <w:rsid w:val="002E7D9E"/>
    <w:rsid w:val="002F057B"/>
    <w:rsid w:val="002F1969"/>
    <w:rsid w:val="002F23A4"/>
    <w:rsid w:val="002F3DEF"/>
    <w:rsid w:val="002F5334"/>
    <w:rsid w:val="002F59FB"/>
    <w:rsid w:val="002F6E6F"/>
    <w:rsid w:val="002F7A9B"/>
    <w:rsid w:val="00300948"/>
    <w:rsid w:val="00300DDC"/>
    <w:rsid w:val="00301001"/>
    <w:rsid w:val="00302E40"/>
    <w:rsid w:val="00304841"/>
    <w:rsid w:val="00304FEA"/>
    <w:rsid w:val="00307336"/>
    <w:rsid w:val="0031094E"/>
    <w:rsid w:val="003120D7"/>
    <w:rsid w:val="00313237"/>
    <w:rsid w:val="003157A9"/>
    <w:rsid w:val="003165EB"/>
    <w:rsid w:val="00321231"/>
    <w:rsid w:val="003216C1"/>
    <w:rsid w:val="003216DA"/>
    <w:rsid w:val="00322E73"/>
    <w:rsid w:val="003249A4"/>
    <w:rsid w:val="00324A81"/>
    <w:rsid w:val="00324C8B"/>
    <w:rsid w:val="00324CF1"/>
    <w:rsid w:val="00325FD9"/>
    <w:rsid w:val="0032614E"/>
    <w:rsid w:val="00326DAA"/>
    <w:rsid w:val="00327D6D"/>
    <w:rsid w:val="00327DFD"/>
    <w:rsid w:val="00327EDE"/>
    <w:rsid w:val="00331A53"/>
    <w:rsid w:val="0033222E"/>
    <w:rsid w:val="00333463"/>
    <w:rsid w:val="003340DE"/>
    <w:rsid w:val="003342D8"/>
    <w:rsid w:val="00335004"/>
    <w:rsid w:val="00335396"/>
    <w:rsid w:val="00335B77"/>
    <w:rsid w:val="00340DAA"/>
    <w:rsid w:val="0034126B"/>
    <w:rsid w:val="003413F9"/>
    <w:rsid w:val="00342242"/>
    <w:rsid w:val="003427E1"/>
    <w:rsid w:val="003444A9"/>
    <w:rsid w:val="0034484C"/>
    <w:rsid w:val="00344ABD"/>
    <w:rsid w:val="003462D4"/>
    <w:rsid w:val="00347FDC"/>
    <w:rsid w:val="00350DA2"/>
    <w:rsid w:val="00352020"/>
    <w:rsid w:val="00352154"/>
    <w:rsid w:val="003528AA"/>
    <w:rsid w:val="00352B63"/>
    <w:rsid w:val="00354D0B"/>
    <w:rsid w:val="00356E5E"/>
    <w:rsid w:val="003609B3"/>
    <w:rsid w:val="00361005"/>
    <w:rsid w:val="00361AF7"/>
    <w:rsid w:val="00361C7E"/>
    <w:rsid w:val="00362225"/>
    <w:rsid w:val="00362507"/>
    <w:rsid w:val="0036266C"/>
    <w:rsid w:val="00362BB3"/>
    <w:rsid w:val="00362E8A"/>
    <w:rsid w:val="00363E8B"/>
    <w:rsid w:val="00366A1C"/>
    <w:rsid w:val="00366D00"/>
    <w:rsid w:val="00367AB0"/>
    <w:rsid w:val="003701EA"/>
    <w:rsid w:val="00370AF7"/>
    <w:rsid w:val="00370F6C"/>
    <w:rsid w:val="00371C82"/>
    <w:rsid w:val="00372260"/>
    <w:rsid w:val="00373094"/>
    <w:rsid w:val="003738E5"/>
    <w:rsid w:val="00374770"/>
    <w:rsid w:val="00375EFF"/>
    <w:rsid w:val="0037615C"/>
    <w:rsid w:val="003765E2"/>
    <w:rsid w:val="00376C88"/>
    <w:rsid w:val="00381C78"/>
    <w:rsid w:val="003826A2"/>
    <w:rsid w:val="00382861"/>
    <w:rsid w:val="003838E7"/>
    <w:rsid w:val="00384DC2"/>
    <w:rsid w:val="003857C1"/>
    <w:rsid w:val="0038684F"/>
    <w:rsid w:val="003870E9"/>
    <w:rsid w:val="00387743"/>
    <w:rsid w:val="0039039C"/>
    <w:rsid w:val="00391F85"/>
    <w:rsid w:val="00391FF1"/>
    <w:rsid w:val="00393113"/>
    <w:rsid w:val="00393685"/>
    <w:rsid w:val="00396586"/>
    <w:rsid w:val="00397452"/>
    <w:rsid w:val="00397815"/>
    <w:rsid w:val="003A065E"/>
    <w:rsid w:val="003A076C"/>
    <w:rsid w:val="003A0B81"/>
    <w:rsid w:val="003A0FBA"/>
    <w:rsid w:val="003A136F"/>
    <w:rsid w:val="003A22F6"/>
    <w:rsid w:val="003A3552"/>
    <w:rsid w:val="003A382E"/>
    <w:rsid w:val="003A416F"/>
    <w:rsid w:val="003A510D"/>
    <w:rsid w:val="003A7540"/>
    <w:rsid w:val="003B12FB"/>
    <w:rsid w:val="003B15C3"/>
    <w:rsid w:val="003B212E"/>
    <w:rsid w:val="003B3183"/>
    <w:rsid w:val="003B3BEC"/>
    <w:rsid w:val="003B55D6"/>
    <w:rsid w:val="003B5E43"/>
    <w:rsid w:val="003B6152"/>
    <w:rsid w:val="003C17B7"/>
    <w:rsid w:val="003C275E"/>
    <w:rsid w:val="003C2FE5"/>
    <w:rsid w:val="003C420A"/>
    <w:rsid w:val="003C4B74"/>
    <w:rsid w:val="003C5E27"/>
    <w:rsid w:val="003C6043"/>
    <w:rsid w:val="003C6130"/>
    <w:rsid w:val="003C6499"/>
    <w:rsid w:val="003C70F0"/>
    <w:rsid w:val="003D0455"/>
    <w:rsid w:val="003D0AD2"/>
    <w:rsid w:val="003D0C20"/>
    <w:rsid w:val="003D0FCA"/>
    <w:rsid w:val="003D10F5"/>
    <w:rsid w:val="003D2F58"/>
    <w:rsid w:val="003D343C"/>
    <w:rsid w:val="003D578A"/>
    <w:rsid w:val="003D60F4"/>
    <w:rsid w:val="003D653C"/>
    <w:rsid w:val="003E0F1F"/>
    <w:rsid w:val="003E147B"/>
    <w:rsid w:val="003E1897"/>
    <w:rsid w:val="003E27C4"/>
    <w:rsid w:val="003E28FD"/>
    <w:rsid w:val="003E319C"/>
    <w:rsid w:val="003E32F5"/>
    <w:rsid w:val="003E3D66"/>
    <w:rsid w:val="003E6094"/>
    <w:rsid w:val="003E700F"/>
    <w:rsid w:val="003E725A"/>
    <w:rsid w:val="003E7A83"/>
    <w:rsid w:val="003E7B57"/>
    <w:rsid w:val="003F05AB"/>
    <w:rsid w:val="003F12F1"/>
    <w:rsid w:val="003F13AB"/>
    <w:rsid w:val="003F4C9C"/>
    <w:rsid w:val="003F5111"/>
    <w:rsid w:val="003F5B46"/>
    <w:rsid w:val="003F6034"/>
    <w:rsid w:val="003F61CC"/>
    <w:rsid w:val="003F65D0"/>
    <w:rsid w:val="003F6962"/>
    <w:rsid w:val="00405200"/>
    <w:rsid w:val="00406826"/>
    <w:rsid w:val="00407C4D"/>
    <w:rsid w:val="00407FF5"/>
    <w:rsid w:val="00410DC3"/>
    <w:rsid w:val="004114D1"/>
    <w:rsid w:val="00411A72"/>
    <w:rsid w:val="00411AA2"/>
    <w:rsid w:val="00413943"/>
    <w:rsid w:val="00415ABB"/>
    <w:rsid w:val="00416517"/>
    <w:rsid w:val="00416A92"/>
    <w:rsid w:val="004176BC"/>
    <w:rsid w:val="00417872"/>
    <w:rsid w:val="004203A8"/>
    <w:rsid w:val="00421968"/>
    <w:rsid w:val="00421A5F"/>
    <w:rsid w:val="004254B3"/>
    <w:rsid w:val="004259B2"/>
    <w:rsid w:val="00425BC4"/>
    <w:rsid w:val="00430A2B"/>
    <w:rsid w:val="004314C0"/>
    <w:rsid w:val="00434BD6"/>
    <w:rsid w:val="0043509F"/>
    <w:rsid w:val="00435130"/>
    <w:rsid w:val="004361F8"/>
    <w:rsid w:val="0043729B"/>
    <w:rsid w:val="00440765"/>
    <w:rsid w:val="004422C0"/>
    <w:rsid w:val="004438A7"/>
    <w:rsid w:val="00443C10"/>
    <w:rsid w:val="00443CB2"/>
    <w:rsid w:val="004457B9"/>
    <w:rsid w:val="004459CD"/>
    <w:rsid w:val="00445D10"/>
    <w:rsid w:val="00446C3C"/>
    <w:rsid w:val="00450F8A"/>
    <w:rsid w:val="00451CBB"/>
    <w:rsid w:val="004520A1"/>
    <w:rsid w:val="00452DE8"/>
    <w:rsid w:val="00453835"/>
    <w:rsid w:val="00453C7B"/>
    <w:rsid w:val="004549AB"/>
    <w:rsid w:val="00457ABE"/>
    <w:rsid w:val="00460237"/>
    <w:rsid w:val="004613E2"/>
    <w:rsid w:val="00461D13"/>
    <w:rsid w:val="004623C6"/>
    <w:rsid w:val="004625C8"/>
    <w:rsid w:val="004639FC"/>
    <w:rsid w:val="00464E30"/>
    <w:rsid w:val="00464F49"/>
    <w:rsid w:val="0046592B"/>
    <w:rsid w:val="00465F47"/>
    <w:rsid w:val="00466685"/>
    <w:rsid w:val="00466FB6"/>
    <w:rsid w:val="0046747E"/>
    <w:rsid w:val="00467493"/>
    <w:rsid w:val="00467D3A"/>
    <w:rsid w:val="004705EC"/>
    <w:rsid w:val="004716C6"/>
    <w:rsid w:val="00471A10"/>
    <w:rsid w:val="00472B93"/>
    <w:rsid w:val="00472D5D"/>
    <w:rsid w:val="00474A47"/>
    <w:rsid w:val="00475658"/>
    <w:rsid w:val="004759A4"/>
    <w:rsid w:val="0047666F"/>
    <w:rsid w:val="0047698A"/>
    <w:rsid w:val="00476A32"/>
    <w:rsid w:val="00476A38"/>
    <w:rsid w:val="00481604"/>
    <w:rsid w:val="00483B07"/>
    <w:rsid w:val="0048572E"/>
    <w:rsid w:val="00485E14"/>
    <w:rsid w:val="00486945"/>
    <w:rsid w:val="00487721"/>
    <w:rsid w:val="00491D9C"/>
    <w:rsid w:val="0049217A"/>
    <w:rsid w:val="004927F4"/>
    <w:rsid w:val="00492F4D"/>
    <w:rsid w:val="00494366"/>
    <w:rsid w:val="004950BE"/>
    <w:rsid w:val="004952E1"/>
    <w:rsid w:val="00495E8A"/>
    <w:rsid w:val="00496D9F"/>
    <w:rsid w:val="004A0C87"/>
    <w:rsid w:val="004A1286"/>
    <w:rsid w:val="004A19AA"/>
    <w:rsid w:val="004A299F"/>
    <w:rsid w:val="004A34B2"/>
    <w:rsid w:val="004A3CEB"/>
    <w:rsid w:val="004A6002"/>
    <w:rsid w:val="004A6499"/>
    <w:rsid w:val="004A6C68"/>
    <w:rsid w:val="004A6E18"/>
    <w:rsid w:val="004A78A5"/>
    <w:rsid w:val="004A7E47"/>
    <w:rsid w:val="004B0F33"/>
    <w:rsid w:val="004B13A0"/>
    <w:rsid w:val="004B1706"/>
    <w:rsid w:val="004B1A9A"/>
    <w:rsid w:val="004B2A7D"/>
    <w:rsid w:val="004B39B8"/>
    <w:rsid w:val="004B4045"/>
    <w:rsid w:val="004B4824"/>
    <w:rsid w:val="004B51A0"/>
    <w:rsid w:val="004B6168"/>
    <w:rsid w:val="004B65BF"/>
    <w:rsid w:val="004C1034"/>
    <w:rsid w:val="004C121C"/>
    <w:rsid w:val="004C1FED"/>
    <w:rsid w:val="004C254B"/>
    <w:rsid w:val="004C372B"/>
    <w:rsid w:val="004C4019"/>
    <w:rsid w:val="004C5D24"/>
    <w:rsid w:val="004D00E4"/>
    <w:rsid w:val="004D3F64"/>
    <w:rsid w:val="004D47A5"/>
    <w:rsid w:val="004D49C2"/>
    <w:rsid w:val="004D51A5"/>
    <w:rsid w:val="004D588C"/>
    <w:rsid w:val="004E0CDB"/>
    <w:rsid w:val="004E2CCF"/>
    <w:rsid w:val="004E4366"/>
    <w:rsid w:val="004E5117"/>
    <w:rsid w:val="004E5CA2"/>
    <w:rsid w:val="004E6058"/>
    <w:rsid w:val="004E62B4"/>
    <w:rsid w:val="004E71CF"/>
    <w:rsid w:val="004F24AF"/>
    <w:rsid w:val="004F4417"/>
    <w:rsid w:val="004F4687"/>
    <w:rsid w:val="004F4A9B"/>
    <w:rsid w:val="004F5C67"/>
    <w:rsid w:val="004F7CE6"/>
    <w:rsid w:val="004F7DA1"/>
    <w:rsid w:val="0050057D"/>
    <w:rsid w:val="00500923"/>
    <w:rsid w:val="00500EEE"/>
    <w:rsid w:val="0050168A"/>
    <w:rsid w:val="0050269E"/>
    <w:rsid w:val="00503036"/>
    <w:rsid w:val="0050355F"/>
    <w:rsid w:val="00504749"/>
    <w:rsid w:val="00504B39"/>
    <w:rsid w:val="00504F20"/>
    <w:rsid w:val="0050521A"/>
    <w:rsid w:val="00505B59"/>
    <w:rsid w:val="0050613A"/>
    <w:rsid w:val="00506CEE"/>
    <w:rsid w:val="005072A9"/>
    <w:rsid w:val="005105EC"/>
    <w:rsid w:val="00510FEF"/>
    <w:rsid w:val="00511DB7"/>
    <w:rsid w:val="00512B5F"/>
    <w:rsid w:val="005156B6"/>
    <w:rsid w:val="00515915"/>
    <w:rsid w:val="00515BA9"/>
    <w:rsid w:val="00516F4F"/>
    <w:rsid w:val="005176BF"/>
    <w:rsid w:val="005242D3"/>
    <w:rsid w:val="005251DF"/>
    <w:rsid w:val="00525586"/>
    <w:rsid w:val="0052768E"/>
    <w:rsid w:val="00527C9A"/>
    <w:rsid w:val="00530CFD"/>
    <w:rsid w:val="00530F5C"/>
    <w:rsid w:val="005332D3"/>
    <w:rsid w:val="005339C6"/>
    <w:rsid w:val="00533A45"/>
    <w:rsid w:val="00534EC2"/>
    <w:rsid w:val="00536B02"/>
    <w:rsid w:val="00536B69"/>
    <w:rsid w:val="005375CD"/>
    <w:rsid w:val="00537884"/>
    <w:rsid w:val="00537BC3"/>
    <w:rsid w:val="00537DB0"/>
    <w:rsid w:val="00537E02"/>
    <w:rsid w:val="00537E43"/>
    <w:rsid w:val="00540BF3"/>
    <w:rsid w:val="0054145D"/>
    <w:rsid w:val="00541870"/>
    <w:rsid w:val="00541C02"/>
    <w:rsid w:val="00541CFF"/>
    <w:rsid w:val="00542881"/>
    <w:rsid w:val="00543498"/>
    <w:rsid w:val="00543700"/>
    <w:rsid w:val="00543DBB"/>
    <w:rsid w:val="00543E9A"/>
    <w:rsid w:val="005447AE"/>
    <w:rsid w:val="00544BF1"/>
    <w:rsid w:val="0054558E"/>
    <w:rsid w:val="005459D9"/>
    <w:rsid w:val="00545B1B"/>
    <w:rsid w:val="005467AE"/>
    <w:rsid w:val="0054711D"/>
    <w:rsid w:val="005501BF"/>
    <w:rsid w:val="0055197F"/>
    <w:rsid w:val="005522EB"/>
    <w:rsid w:val="00552ABC"/>
    <w:rsid w:val="00552B91"/>
    <w:rsid w:val="005539E0"/>
    <w:rsid w:val="0055561E"/>
    <w:rsid w:val="00555FF0"/>
    <w:rsid w:val="00556E9D"/>
    <w:rsid w:val="005573AB"/>
    <w:rsid w:val="00557686"/>
    <w:rsid w:val="00557730"/>
    <w:rsid w:val="00560C7C"/>
    <w:rsid w:val="00561511"/>
    <w:rsid w:val="00565005"/>
    <w:rsid w:val="00566434"/>
    <w:rsid w:val="00566479"/>
    <w:rsid w:val="005676DB"/>
    <w:rsid w:val="00567CAE"/>
    <w:rsid w:val="00567DC4"/>
    <w:rsid w:val="005701F0"/>
    <w:rsid w:val="00571AE2"/>
    <w:rsid w:val="00571FFD"/>
    <w:rsid w:val="0057211B"/>
    <w:rsid w:val="005730A9"/>
    <w:rsid w:val="005730E9"/>
    <w:rsid w:val="00574CF9"/>
    <w:rsid w:val="00575D39"/>
    <w:rsid w:val="00575D49"/>
    <w:rsid w:val="00576927"/>
    <w:rsid w:val="00576B16"/>
    <w:rsid w:val="005774FD"/>
    <w:rsid w:val="00577584"/>
    <w:rsid w:val="00577EDE"/>
    <w:rsid w:val="0058167F"/>
    <w:rsid w:val="005826DE"/>
    <w:rsid w:val="00582841"/>
    <w:rsid w:val="00582C03"/>
    <w:rsid w:val="005845FE"/>
    <w:rsid w:val="005848C8"/>
    <w:rsid w:val="00584D7C"/>
    <w:rsid w:val="00585A92"/>
    <w:rsid w:val="005865E9"/>
    <w:rsid w:val="00591E8C"/>
    <w:rsid w:val="00592266"/>
    <w:rsid w:val="00593111"/>
    <w:rsid w:val="00593D12"/>
    <w:rsid w:val="0059476B"/>
    <w:rsid w:val="005947EA"/>
    <w:rsid w:val="00594DAD"/>
    <w:rsid w:val="005964F1"/>
    <w:rsid w:val="005A0D65"/>
    <w:rsid w:val="005A13A9"/>
    <w:rsid w:val="005A1A30"/>
    <w:rsid w:val="005A30D1"/>
    <w:rsid w:val="005A53A2"/>
    <w:rsid w:val="005A6AE8"/>
    <w:rsid w:val="005A6F7F"/>
    <w:rsid w:val="005A78F7"/>
    <w:rsid w:val="005B104F"/>
    <w:rsid w:val="005B1638"/>
    <w:rsid w:val="005B2D9A"/>
    <w:rsid w:val="005B3887"/>
    <w:rsid w:val="005B43D5"/>
    <w:rsid w:val="005B4893"/>
    <w:rsid w:val="005B6189"/>
    <w:rsid w:val="005B715D"/>
    <w:rsid w:val="005B7EB6"/>
    <w:rsid w:val="005C05EB"/>
    <w:rsid w:val="005C21A6"/>
    <w:rsid w:val="005C2D9C"/>
    <w:rsid w:val="005C3280"/>
    <w:rsid w:val="005C6EFE"/>
    <w:rsid w:val="005C6FB7"/>
    <w:rsid w:val="005D154A"/>
    <w:rsid w:val="005D1677"/>
    <w:rsid w:val="005D1D5F"/>
    <w:rsid w:val="005D39C1"/>
    <w:rsid w:val="005D3CED"/>
    <w:rsid w:val="005D4171"/>
    <w:rsid w:val="005D46BF"/>
    <w:rsid w:val="005D78AD"/>
    <w:rsid w:val="005D7F87"/>
    <w:rsid w:val="005E0186"/>
    <w:rsid w:val="005E182A"/>
    <w:rsid w:val="005E3875"/>
    <w:rsid w:val="005E41F1"/>
    <w:rsid w:val="005E44D4"/>
    <w:rsid w:val="005E4703"/>
    <w:rsid w:val="005E61F3"/>
    <w:rsid w:val="005E67CE"/>
    <w:rsid w:val="005E67FE"/>
    <w:rsid w:val="005E69E8"/>
    <w:rsid w:val="005E6E75"/>
    <w:rsid w:val="005E75AE"/>
    <w:rsid w:val="005F08EE"/>
    <w:rsid w:val="005F1E93"/>
    <w:rsid w:val="005F3111"/>
    <w:rsid w:val="005F3306"/>
    <w:rsid w:val="005F368B"/>
    <w:rsid w:val="005F3EE3"/>
    <w:rsid w:val="005F4945"/>
    <w:rsid w:val="005F530D"/>
    <w:rsid w:val="005F5F12"/>
    <w:rsid w:val="00600967"/>
    <w:rsid w:val="00600BB1"/>
    <w:rsid w:val="0060194A"/>
    <w:rsid w:val="00601C02"/>
    <w:rsid w:val="00601FA3"/>
    <w:rsid w:val="006023B3"/>
    <w:rsid w:val="00602C75"/>
    <w:rsid w:val="0060303A"/>
    <w:rsid w:val="0060423A"/>
    <w:rsid w:val="0060473C"/>
    <w:rsid w:val="00604D64"/>
    <w:rsid w:val="00605C73"/>
    <w:rsid w:val="00607823"/>
    <w:rsid w:val="00607E79"/>
    <w:rsid w:val="00613644"/>
    <w:rsid w:val="00613BF0"/>
    <w:rsid w:val="0061452C"/>
    <w:rsid w:val="00616BB2"/>
    <w:rsid w:val="00620254"/>
    <w:rsid w:val="00620A7A"/>
    <w:rsid w:val="0062164E"/>
    <w:rsid w:val="006217A6"/>
    <w:rsid w:val="00621CED"/>
    <w:rsid w:val="006224DF"/>
    <w:rsid w:val="006227F1"/>
    <w:rsid w:val="00623297"/>
    <w:rsid w:val="00624A12"/>
    <w:rsid w:val="00625A32"/>
    <w:rsid w:val="00625AB8"/>
    <w:rsid w:val="00626221"/>
    <w:rsid w:val="006263BF"/>
    <w:rsid w:val="0062688A"/>
    <w:rsid w:val="006269D0"/>
    <w:rsid w:val="00627BDB"/>
    <w:rsid w:val="00627C39"/>
    <w:rsid w:val="006301C4"/>
    <w:rsid w:val="00630E16"/>
    <w:rsid w:val="00633ADB"/>
    <w:rsid w:val="00634648"/>
    <w:rsid w:val="006360E2"/>
    <w:rsid w:val="00637A77"/>
    <w:rsid w:val="00640075"/>
    <w:rsid w:val="00640854"/>
    <w:rsid w:val="006412EE"/>
    <w:rsid w:val="00641729"/>
    <w:rsid w:val="00641AA5"/>
    <w:rsid w:val="00642069"/>
    <w:rsid w:val="006423F7"/>
    <w:rsid w:val="0064246A"/>
    <w:rsid w:val="00643723"/>
    <w:rsid w:val="0064430A"/>
    <w:rsid w:val="0064617C"/>
    <w:rsid w:val="00646588"/>
    <w:rsid w:val="006504B9"/>
    <w:rsid w:val="006520F0"/>
    <w:rsid w:val="006524B4"/>
    <w:rsid w:val="00652E5F"/>
    <w:rsid w:val="00653AD0"/>
    <w:rsid w:val="0065406C"/>
    <w:rsid w:val="006545A7"/>
    <w:rsid w:val="0065516B"/>
    <w:rsid w:val="0065578C"/>
    <w:rsid w:val="00655AF9"/>
    <w:rsid w:val="0065652E"/>
    <w:rsid w:val="00657BF3"/>
    <w:rsid w:val="006601E1"/>
    <w:rsid w:val="006610FE"/>
    <w:rsid w:val="0066363B"/>
    <w:rsid w:val="00667344"/>
    <w:rsid w:val="006708EF"/>
    <w:rsid w:val="00670902"/>
    <w:rsid w:val="006718F8"/>
    <w:rsid w:val="00671980"/>
    <w:rsid w:val="00671CF0"/>
    <w:rsid w:val="0067282E"/>
    <w:rsid w:val="00674588"/>
    <w:rsid w:val="006745FD"/>
    <w:rsid w:val="0067617D"/>
    <w:rsid w:val="006761DE"/>
    <w:rsid w:val="00676D5D"/>
    <w:rsid w:val="00677A07"/>
    <w:rsid w:val="00680E43"/>
    <w:rsid w:val="00681C2F"/>
    <w:rsid w:val="00681E5D"/>
    <w:rsid w:val="00684752"/>
    <w:rsid w:val="006848F4"/>
    <w:rsid w:val="00687778"/>
    <w:rsid w:val="00690754"/>
    <w:rsid w:val="00690AFF"/>
    <w:rsid w:val="0069158E"/>
    <w:rsid w:val="00692B3E"/>
    <w:rsid w:val="0069366A"/>
    <w:rsid w:val="006941C7"/>
    <w:rsid w:val="00696036"/>
    <w:rsid w:val="00696210"/>
    <w:rsid w:val="0069671E"/>
    <w:rsid w:val="006978EA"/>
    <w:rsid w:val="006979A7"/>
    <w:rsid w:val="006A0518"/>
    <w:rsid w:val="006A18CF"/>
    <w:rsid w:val="006A20DE"/>
    <w:rsid w:val="006A2450"/>
    <w:rsid w:val="006A2D3B"/>
    <w:rsid w:val="006A49AE"/>
    <w:rsid w:val="006B0B88"/>
    <w:rsid w:val="006B115A"/>
    <w:rsid w:val="006B276E"/>
    <w:rsid w:val="006B3C69"/>
    <w:rsid w:val="006B3E0C"/>
    <w:rsid w:val="006B45DD"/>
    <w:rsid w:val="006B5336"/>
    <w:rsid w:val="006B5380"/>
    <w:rsid w:val="006B6005"/>
    <w:rsid w:val="006B6CD9"/>
    <w:rsid w:val="006B7286"/>
    <w:rsid w:val="006C1A99"/>
    <w:rsid w:val="006C3211"/>
    <w:rsid w:val="006C3F34"/>
    <w:rsid w:val="006C40CA"/>
    <w:rsid w:val="006C420E"/>
    <w:rsid w:val="006C4851"/>
    <w:rsid w:val="006C53A4"/>
    <w:rsid w:val="006C5CEE"/>
    <w:rsid w:val="006C6DF3"/>
    <w:rsid w:val="006C6E8A"/>
    <w:rsid w:val="006C7D13"/>
    <w:rsid w:val="006D0834"/>
    <w:rsid w:val="006D236A"/>
    <w:rsid w:val="006D3452"/>
    <w:rsid w:val="006D4515"/>
    <w:rsid w:val="006D5740"/>
    <w:rsid w:val="006D60A3"/>
    <w:rsid w:val="006D70BD"/>
    <w:rsid w:val="006D736D"/>
    <w:rsid w:val="006D7D97"/>
    <w:rsid w:val="006E1BE3"/>
    <w:rsid w:val="006E25A5"/>
    <w:rsid w:val="006E2B3D"/>
    <w:rsid w:val="006E49E6"/>
    <w:rsid w:val="006E5AA9"/>
    <w:rsid w:val="006E629F"/>
    <w:rsid w:val="006F188F"/>
    <w:rsid w:val="006F235D"/>
    <w:rsid w:val="006F2553"/>
    <w:rsid w:val="006F30B1"/>
    <w:rsid w:val="006F3E04"/>
    <w:rsid w:val="006F3E18"/>
    <w:rsid w:val="006F4A89"/>
    <w:rsid w:val="006F5B6F"/>
    <w:rsid w:val="006F6DCB"/>
    <w:rsid w:val="006F7333"/>
    <w:rsid w:val="006F7D2E"/>
    <w:rsid w:val="007000F9"/>
    <w:rsid w:val="007001BB"/>
    <w:rsid w:val="00700238"/>
    <w:rsid w:val="0070154A"/>
    <w:rsid w:val="0070232D"/>
    <w:rsid w:val="00702D72"/>
    <w:rsid w:val="00703BC8"/>
    <w:rsid w:val="007054EE"/>
    <w:rsid w:val="00705ECE"/>
    <w:rsid w:val="00706E1B"/>
    <w:rsid w:val="00710318"/>
    <w:rsid w:val="00710560"/>
    <w:rsid w:val="00710576"/>
    <w:rsid w:val="0071259F"/>
    <w:rsid w:val="00714821"/>
    <w:rsid w:val="007152C3"/>
    <w:rsid w:val="00715EBB"/>
    <w:rsid w:val="00716C25"/>
    <w:rsid w:val="00716F92"/>
    <w:rsid w:val="00717B3D"/>
    <w:rsid w:val="00720106"/>
    <w:rsid w:val="00721942"/>
    <w:rsid w:val="00722596"/>
    <w:rsid w:val="00722C02"/>
    <w:rsid w:val="00723242"/>
    <w:rsid w:val="00723C51"/>
    <w:rsid w:val="00723FA9"/>
    <w:rsid w:val="00724F48"/>
    <w:rsid w:val="00725C26"/>
    <w:rsid w:val="0072681D"/>
    <w:rsid w:val="0072757D"/>
    <w:rsid w:val="00727F60"/>
    <w:rsid w:val="00730C56"/>
    <w:rsid w:val="00733E03"/>
    <w:rsid w:val="007366D7"/>
    <w:rsid w:val="00736714"/>
    <w:rsid w:val="0073785D"/>
    <w:rsid w:val="007404DE"/>
    <w:rsid w:val="007417FC"/>
    <w:rsid w:val="00742EEB"/>
    <w:rsid w:val="007435B9"/>
    <w:rsid w:val="007438D7"/>
    <w:rsid w:val="00744A66"/>
    <w:rsid w:val="00745A45"/>
    <w:rsid w:val="00745DBE"/>
    <w:rsid w:val="007461CE"/>
    <w:rsid w:val="0074657A"/>
    <w:rsid w:val="00746F92"/>
    <w:rsid w:val="007471AE"/>
    <w:rsid w:val="00747BA5"/>
    <w:rsid w:val="00747C45"/>
    <w:rsid w:val="00747EF1"/>
    <w:rsid w:val="007526AE"/>
    <w:rsid w:val="007527BB"/>
    <w:rsid w:val="00753378"/>
    <w:rsid w:val="00757780"/>
    <w:rsid w:val="007606C2"/>
    <w:rsid w:val="00763432"/>
    <w:rsid w:val="00765B74"/>
    <w:rsid w:val="00766D58"/>
    <w:rsid w:val="00766FAB"/>
    <w:rsid w:val="00767266"/>
    <w:rsid w:val="007672E7"/>
    <w:rsid w:val="0076771E"/>
    <w:rsid w:val="00770AE5"/>
    <w:rsid w:val="00771C02"/>
    <w:rsid w:val="007720C6"/>
    <w:rsid w:val="007722B0"/>
    <w:rsid w:val="00772AB6"/>
    <w:rsid w:val="00772AC6"/>
    <w:rsid w:val="00773911"/>
    <w:rsid w:val="007739A5"/>
    <w:rsid w:val="0077442B"/>
    <w:rsid w:val="007758B8"/>
    <w:rsid w:val="00777747"/>
    <w:rsid w:val="00781253"/>
    <w:rsid w:val="00781DC4"/>
    <w:rsid w:val="00782CA4"/>
    <w:rsid w:val="00782D3E"/>
    <w:rsid w:val="007834EB"/>
    <w:rsid w:val="00783710"/>
    <w:rsid w:val="0078628A"/>
    <w:rsid w:val="00786BA4"/>
    <w:rsid w:val="007876EC"/>
    <w:rsid w:val="00791C27"/>
    <w:rsid w:val="0079208F"/>
    <w:rsid w:val="007929F7"/>
    <w:rsid w:val="0079418E"/>
    <w:rsid w:val="00795096"/>
    <w:rsid w:val="00795965"/>
    <w:rsid w:val="00795CAB"/>
    <w:rsid w:val="007A131E"/>
    <w:rsid w:val="007A1761"/>
    <w:rsid w:val="007A1BED"/>
    <w:rsid w:val="007A1D3F"/>
    <w:rsid w:val="007A209B"/>
    <w:rsid w:val="007A2765"/>
    <w:rsid w:val="007A2932"/>
    <w:rsid w:val="007A6864"/>
    <w:rsid w:val="007B1A63"/>
    <w:rsid w:val="007B1BFF"/>
    <w:rsid w:val="007B3857"/>
    <w:rsid w:val="007B4DDA"/>
    <w:rsid w:val="007B5D9B"/>
    <w:rsid w:val="007B6E68"/>
    <w:rsid w:val="007B712C"/>
    <w:rsid w:val="007C10EB"/>
    <w:rsid w:val="007C2D4D"/>
    <w:rsid w:val="007C4A6B"/>
    <w:rsid w:val="007C5AC6"/>
    <w:rsid w:val="007C5E27"/>
    <w:rsid w:val="007C6314"/>
    <w:rsid w:val="007C661A"/>
    <w:rsid w:val="007C6F0A"/>
    <w:rsid w:val="007C70FF"/>
    <w:rsid w:val="007D0926"/>
    <w:rsid w:val="007D1AE5"/>
    <w:rsid w:val="007D3B57"/>
    <w:rsid w:val="007E240C"/>
    <w:rsid w:val="007E2DFC"/>
    <w:rsid w:val="007E2FEA"/>
    <w:rsid w:val="007E315E"/>
    <w:rsid w:val="007E3E2E"/>
    <w:rsid w:val="007E4251"/>
    <w:rsid w:val="007E6401"/>
    <w:rsid w:val="007E6839"/>
    <w:rsid w:val="007E6CA7"/>
    <w:rsid w:val="007E6E67"/>
    <w:rsid w:val="007E77F0"/>
    <w:rsid w:val="007F083A"/>
    <w:rsid w:val="007F0CD1"/>
    <w:rsid w:val="007F0D8B"/>
    <w:rsid w:val="007F23E5"/>
    <w:rsid w:val="007F44C0"/>
    <w:rsid w:val="007F5460"/>
    <w:rsid w:val="007F55D8"/>
    <w:rsid w:val="007F5D67"/>
    <w:rsid w:val="007F67F0"/>
    <w:rsid w:val="007F6EF3"/>
    <w:rsid w:val="007F7069"/>
    <w:rsid w:val="008006E1"/>
    <w:rsid w:val="008010C3"/>
    <w:rsid w:val="008011C9"/>
    <w:rsid w:val="008038F3"/>
    <w:rsid w:val="0080397B"/>
    <w:rsid w:val="00804529"/>
    <w:rsid w:val="00804972"/>
    <w:rsid w:val="00804B07"/>
    <w:rsid w:val="00805C89"/>
    <w:rsid w:val="00806F43"/>
    <w:rsid w:val="00807525"/>
    <w:rsid w:val="008122B9"/>
    <w:rsid w:val="008126E6"/>
    <w:rsid w:val="008133CA"/>
    <w:rsid w:val="00816054"/>
    <w:rsid w:val="00816160"/>
    <w:rsid w:val="00816456"/>
    <w:rsid w:val="008171C6"/>
    <w:rsid w:val="0081778D"/>
    <w:rsid w:val="00820153"/>
    <w:rsid w:val="0082290B"/>
    <w:rsid w:val="00822C04"/>
    <w:rsid w:val="0082654F"/>
    <w:rsid w:val="0082666B"/>
    <w:rsid w:val="008331D0"/>
    <w:rsid w:val="00833849"/>
    <w:rsid w:val="00835455"/>
    <w:rsid w:val="0083558E"/>
    <w:rsid w:val="00835EAD"/>
    <w:rsid w:val="00836494"/>
    <w:rsid w:val="0083739D"/>
    <w:rsid w:val="0084006A"/>
    <w:rsid w:val="00840252"/>
    <w:rsid w:val="00841C00"/>
    <w:rsid w:val="0084327B"/>
    <w:rsid w:val="00844134"/>
    <w:rsid w:val="00844F24"/>
    <w:rsid w:val="00845597"/>
    <w:rsid w:val="00846A61"/>
    <w:rsid w:val="00846D72"/>
    <w:rsid w:val="00846EF2"/>
    <w:rsid w:val="008514F1"/>
    <w:rsid w:val="00851C20"/>
    <w:rsid w:val="00854C23"/>
    <w:rsid w:val="00854EB8"/>
    <w:rsid w:val="00854FD0"/>
    <w:rsid w:val="00855CBA"/>
    <w:rsid w:val="00856BC0"/>
    <w:rsid w:val="00860305"/>
    <w:rsid w:val="008612B8"/>
    <w:rsid w:val="00862A6A"/>
    <w:rsid w:val="00863510"/>
    <w:rsid w:val="00863D59"/>
    <w:rsid w:val="00863F1E"/>
    <w:rsid w:val="008657EA"/>
    <w:rsid w:val="00867216"/>
    <w:rsid w:val="008705C9"/>
    <w:rsid w:val="00870C2F"/>
    <w:rsid w:val="0087139A"/>
    <w:rsid w:val="008718EC"/>
    <w:rsid w:val="00871D4A"/>
    <w:rsid w:val="00872F9A"/>
    <w:rsid w:val="00873DA4"/>
    <w:rsid w:val="00874E66"/>
    <w:rsid w:val="00875AC2"/>
    <w:rsid w:val="008761B4"/>
    <w:rsid w:val="008762A5"/>
    <w:rsid w:val="00877796"/>
    <w:rsid w:val="00877C6A"/>
    <w:rsid w:val="008809B5"/>
    <w:rsid w:val="008814F7"/>
    <w:rsid w:val="0088162C"/>
    <w:rsid w:val="00881C12"/>
    <w:rsid w:val="00881D9A"/>
    <w:rsid w:val="00883770"/>
    <w:rsid w:val="00885951"/>
    <w:rsid w:val="00887255"/>
    <w:rsid w:val="008879DA"/>
    <w:rsid w:val="008908FE"/>
    <w:rsid w:val="0089101D"/>
    <w:rsid w:val="008911C9"/>
    <w:rsid w:val="0089234F"/>
    <w:rsid w:val="00892472"/>
    <w:rsid w:val="00892794"/>
    <w:rsid w:val="00892AB0"/>
    <w:rsid w:val="00893748"/>
    <w:rsid w:val="0089375A"/>
    <w:rsid w:val="0089405E"/>
    <w:rsid w:val="008944FC"/>
    <w:rsid w:val="00894D33"/>
    <w:rsid w:val="00895C32"/>
    <w:rsid w:val="008965A7"/>
    <w:rsid w:val="00896D17"/>
    <w:rsid w:val="008A01BF"/>
    <w:rsid w:val="008A08D5"/>
    <w:rsid w:val="008A0BB1"/>
    <w:rsid w:val="008A1DFB"/>
    <w:rsid w:val="008A2F03"/>
    <w:rsid w:val="008A3576"/>
    <w:rsid w:val="008A5521"/>
    <w:rsid w:val="008A58AD"/>
    <w:rsid w:val="008A68D3"/>
    <w:rsid w:val="008A6EE2"/>
    <w:rsid w:val="008A7F0F"/>
    <w:rsid w:val="008B1051"/>
    <w:rsid w:val="008B229E"/>
    <w:rsid w:val="008B2F65"/>
    <w:rsid w:val="008B3082"/>
    <w:rsid w:val="008B636F"/>
    <w:rsid w:val="008C0151"/>
    <w:rsid w:val="008C0264"/>
    <w:rsid w:val="008C053B"/>
    <w:rsid w:val="008C08C2"/>
    <w:rsid w:val="008C194B"/>
    <w:rsid w:val="008C27F6"/>
    <w:rsid w:val="008C6DEF"/>
    <w:rsid w:val="008D2F2C"/>
    <w:rsid w:val="008D37CE"/>
    <w:rsid w:val="008D3D00"/>
    <w:rsid w:val="008D42AB"/>
    <w:rsid w:val="008D44A2"/>
    <w:rsid w:val="008D53FC"/>
    <w:rsid w:val="008D612F"/>
    <w:rsid w:val="008D6D5B"/>
    <w:rsid w:val="008E00CA"/>
    <w:rsid w:val="008E017B"/>
    <w:rsid w:val="008E0361"/>
    <w:rsid w:val="008E15F2"/>
    <w:rsid w:val="008E22B5"/>
    <w:rsid w:val="008E2491"/>
    <w:rsid w:val="008E339E"/>
    <w:rsid w:val="008E342E"/>
    <w:rsid w:val="008E4051"/>
    <w:rsid w:val="008E4A65"/>
    <w:rsid w:val="008E5427"/>
    <w:rsid w:val="008E6ADF"/>
    <w:rsid w:val="008E7A7D"/>
    <w:rsid w:val="008E7CB0"/>
    <w:rsid w:val="008E7D4B"/>
    <w:rsid w:val="008F0421"/>
    <w:rsid w:val="008F0705"/>
    <w:rsid w:val="008F3D6D"/>
    <w:rsid w:val="008F4BC8"/>
    <w:rsid w:val="008F52F3"/>
    <w:rsid w:val="008F7356"/>
    <w:rsid w:val="00901F75"/>
    <w:rsid w:val="0090219B"/>
    <w:rsid w:val="009034CB"/>
    <w:rsid w:val="00903FB2"/>
    <w:rsid w:val="00905F41"/>
    <w:rsid w:val="0090614B"/>
    <w:rsid w:val="00906629"/>
    <w:rsid w:val="00906DCC"/>
    <w:rsid w:val="009076DB"/>
    <w:rsid w:val="009077D1"/>
    <w:rsid w:val="00910913"/>
    <w:rsid w:val="0091097E"/>
    <w:rsid w:val="00911B82"/>
    <w:rsid w:val="009132D8"/>
    <w:rsid w:val="0091458C"/>
    <w:rsid w:val="00914B30"/>
    <w:rsid w:val="00914C30"/>
    <w:rsid w:val="0091691B"/>
    <w:rsid w:val="00916EAC"/>
    <w:rsid w:val="00920E7B"/>
    <w:rsid w:val="009210FE"/>
    <w:rsid w:val="00922648"/>
    <w:rsid w:val="0092485A"/>
    <w:rsid w:val="0092487B"/>
    <w:rsid w:val="0092611B"/>
    <w:rsid w:val="00926237"/>
    <w:rsid w:val="009267AE"/>
    <w:rsid w:val="0092791A"/>
    <w:rsid w:val="00930436"/>
    <w:rsid w:val="009307CC"/>
    <w:rsid w:val="00930888"/>
    <w:rsid w:val="00930976"/>
    <w:rsid w:val="009316B6"/>
    <w:rsid w:val="009320E0"/>
    <w:rsid w:val="009403B3"/>
    <w:rsid w:val="0094148F"/>
    <w:rsid w:val="00941A55"/>
    <w:rsid w:val="0094262A"/>
    <w:rsid w:val="00942DC2"/>
    <w:rsid w:val="009432F8"/>
    <w:rsid w:val="009434AD"/>
    <w:rsid w:val="00943764"/>
    <w:rsid w:val="009441C0"/>
    <w:rsid w:val="009441D4"/>
    <w:rsid w:val="00946312"/>
    <w:rsid w:val="009466A0"/>
    <w:rsid w:val="00946822"/>
    <w:rsid w:val="00947168"/>
    <w:rsid w:val="009519D4"/>
    <w:rsid w:val="0095234B"/>
    <w:rsid w:val="00952F47"/>
    <w:rsid w:val="009533E8"/>
    <w:rsid w:val="00954D61"/>
    <w:rsid w:val="0095767E"/>
    <w:rsid w:val="00957AE6"/>
    <w:rsid w:val="00957F75"/>
    <w:rsid w:val="00960F2B"/>
    <w:rsid w:val="0096101F"/>
    <w:rsid w:val="00961021"/>
    <w:rsid w:val="0096194F"/>
    <w:rsid w:val="009641AE"/>
    <w:rsid w:val="00965E8F"/>
    <w:rsid w:val="00965F9E"/>
    <w:rsid w:val="00966D82"/>
    <w:rsid w:val="0097067E"/>
    <w:rsid w:val="00970745"/>
    <w:rsid w:val="00971BBF"/>
    <w:rsid w:val="009734C6"/>
    <w:rsid w:val="00974B8A"/>
    <w:rsid w:val="00974D89"/>
    <w:rsid w:val="009760F0"/>
    <w:rsid w:val="009766D2"/>
    <w:rsid w:val="009769CD"/>
    <w:rsid w:val="00976B9F"/>
    <w:rsid w:val="00977B19"/>
    <w:rsid w:val="00982239"/>
    <w:rsid w:val="009829BF"/>
    <w:rsid w:val="00982A6B"/>
    <w:rsid w:val="00982CD5"/>
    <w:rsid w:val="009839CF"/>
    <w:rsid w:val="00983F4E"/>
    <w:rsid w:val="009847EF"/>
    <w:rsid w:val="0098531D"/>
    <w:rsid w:val="00985B93"/>
    <w:rsid w:val="00985D73"/>
    <w:rsid w:val="00985E14"/>
    <w:rsid w:val="0098668C"/>
    <w:rsid w:val="0098774E"/>
    <w:rsid w:val="00990580"/>
    <w:rsid w:val="00990DE4"/>
    <w:rsid w:val="00991EB8"/>
    <w:rsid w:val="009922AE"/>
    <w:rsid w:val="009922FF"/>
    <w:rsid w:val="00993967"/>
    <w:rsid w:val="009948B0"/>
    <w:rsid w:val="009961E0"/>
    <w:rsid w:val="00997C64"/>
    <w:rsid w:val="00997FB0"/>
    <w:rsid w:val="009A1AB4"/>
    <w:rsid w:val="009A240A"/>
    <w:rsid w:val="009A3E58"/>
    <w:rsid w:val="009A43FC"/>
    <w:rsid w:val="009A4ADE"/>
    <w:rsid w:val="009A5BB2"/>
    <w:rsid w:val="009A6B97"/>
    <w:rsid w:val="009A6C68"/>
    <w:rsid w:val="009B19D7"/>
    <w:rsid w:val="009B1A85"/>
    <w:rsid w:val="009B2C37"/>
    <w:rsid w:val="009B5C70"/>
    <w:rsid w:val="009B600C"/>
    <w:rsid w:val="009B79AE"/>
    <w:rsid w:val="009C01C5"/>
    <w:rsid w:val="009C03BE"/>
    <w:rsid w:val="009C0E20"/>
    <w:rsid w:val="009C17BB"/>
    <w:rsid w:val="009C2598"/>
    <w:rsid w:val="009C460A"/>
    <w:rsid w:val="009C4E41"/>
    <w:rsid w:val="009C5189"/>
    <w:rsid w:val="009C5EC3"/>
    <w:rsid w:val="009C605E"/>
    <w:rsid w:val="009C705D"/>
    <w:rsid w:val="009D0080"/>
    <w:rsid w:val="009D02D8"/>
    <w:rsid w:val="009D13A4"/>
    <w:rsid w:val="009D1A3E"/>
    <w:rsid w:val="009D234E"/>
    <w:rsid w:val="009D2D44"/>
    <w:rsid w:val="009D361E"/>
    <w:rsid w:val="009D47DF"/>
    <w:rsid w:val="009D4FC3"/>
    <w:rsid w:val="009D53CE"/>
    <w:rsid w:val="009D740F"/>
    <w:rsid w:val="009E0692"/>
    <w:rsid w:val="009E0F49"/>
    <w:rsid w:val="009E10E7"/>
    <w:rsid w:val="009E15D3"/>
    <w:rsid w:val="009E2137"/>
    <w:rsid w:val="009E2CE8"/>
    <w:rsid w:val="009E4C1C"/>
    <w:rsid w:val="009E558F"/>
    <w:rsid w:val="009E56BB"/>
    <w:rsid w:val="009E68D4"/>
    <w:rsid w:val="009E702D"/>
    <w:rsid w:val="009E7972"/>
    <w:rsid w:val="009E7A44"/>
    <w:rsid w:val="009F1267"/>
    <w:rsid w:val="009F126B"/>
    <w:rsid w:val="009F1866"/>
    <w:rsid w:val="009F26E7"/>
    <w:rsid w:val="009F309F"/>
    <w:rsid w:val="009F419E"/>
    <w:rsid w:val="009F4360"/>
    <w:rsid w:val="009F458E"/>
    <w:rsid w:val="009F717E"/>
    <w:rsid w:val="009F737D"/>
    <w:rsid w:val="009F7964"/>
    <w:rsid w:val="00A00259"/>
    <w:rsid w:val="00A014B2"/>
    <w:rsid w:val="00A032D6"/>
    <w:rsid w:val="00A06F7D"/>
    <w:rsid w:val="00A07093"/>
    <w:rsid w:val="00A07F55"/>
    <w:rsid w:val="00A11B08"/>
    <w:rsid w:val="00A1303F"/>
    <w:rsid w:val="00A13883"/>
    <w:rsid w:val="00A143FE"/>
    <w:rsid w:val="00A15091"/>
    <w:rsid w:val="00A16D5C"/>
    <w:rsid w:val="00A20D07"/>
    <w:rsid w:val="00A2196D"/>
    <w:rsid w:val="00A21EDF"/>
    <w:rsid w:val="00A22289"/>
    <w:rsid w:val="00A22DF4"/>
    <w:rsid w:val="00A23354"/>
    <w:rsid w:val="00A23790"/>
    <w:rsid w:val="00A239D7"/>
    <w:rsid w:val="00A25FFD"/>
    <w:rsid w:val="00A27E3A"/>
    <w:rsid w:val="00A31498"/>
    <w:rsid w:val="00A31D9C"/>
    <w:rsid w:val="00A3273A"/>
    <w:rsid w:val="00A33C5B"/>
    <w:rsid w:val="00A347D2"/>
    <w:rsid w:val="00A347F6"/>
    <w:rsid w:val="00A350C1"/>
    <w:rsid w:val="00A36851"/>
    <w:rsid w:val="00A36859"/>
    <w:rsid w:val="00A3707D"/>
    <w:rsid w:val="00A3752B"/>
    <w:rsid w:val="00A379C9"/>
    <w:rsid w:val="00A4039F"/>
    <w:rsid w:val="00A41931"/>
    <w:rsid w:val="00A425BB"/>
    <w:rsid w:val="00A43780"/>
    <w:rsid w:val="00A45405"/>
    <w:rsid w:val="00A45C8E"/>
    <w:rsid w:val="00A4792E"/>
    <w:rsid w:val="00A47BC3"/>
    <w:rsid w:val="00A47E71"/>
    <w:rsid w:val="00A50188"/>
    <w:rsid w:val="00A5035D"/>
    <w:rsid w:val="00A51854"/>
    <w:rsid w:val="00A51BAE"/>
    <w:rsid w:val="00A5280D"/>
    <w:rsid w:val="00A52B74"/>
    <w:rsid w:val="00A53EB7"/>
    <w:rsid w:val="00A55565"/>
    <w:rsid w:val="00A559C4"/>
    <w:rsid w:val="00A55A86"/>
    <w:rsid w:val="00A605A8"/>
    <w:rsid w:val="00A619AD"/>
    <w:rsid w:val="00A62938"/>
    <w:rsid w:val="00A62CF8"/>
    <w:rsid w:val="00A638EC"/>
    <w:rsid w:val="00A6438A"/>
    <w:rsid w:val="00A650BA"/>
    <w:rsid w:val="00A65FE5"/>
    <w:rsid w:val="00A665B9"/>
    <w:rsid w:val="00A668D4"/>
    <w:rsid w:val="00A66C6F"/>
    <w:rsid w:val="00A66D59"/>
    <w:rsid w:val="00A704A8"/>
    <w:rsid w:val="00A72283"/>
    <w:rsid w:val="00A72781"/>
    <w:rsid w:val="00A729E2"/>
    <w:rsid w:val="00A73D5F"/>
    <w:rsid w:val="00A7433D"/>
    <w:rsid w:val="00A7456C"/>
    <w:rsid w:val="00A75ED7"/>
    <w:rsid w:val="00A77238"/>
    <w:rsid w:val="00A80D97"/>
    <w:rsid w:val="00A83980"/>
    <w:rsid w:val="00A83C2B"/>
    <w:rsid w:val="00A84EDE"/>
    <w:rsid w:val="00A8505B"/>
    <w:rsid w:val="00A85B48"/>
    <w:rsid w:val="00A85EAE"/>
    <w:rsid w:val="00A85F48"/>
    <w:rsid w:val="00A862E8"/>
    <w:rsid w:val="00A86C46"/>
    <w:rsid w:val="00A87CB9"/>
    <w:rsid w:val="00A91029"/>
    <w:rsid w:val="00A91431"/>
    <w:rsid w:val="00A914AE"/>
    <w:rsid w:val="00A91971"/>
    <w:rsid w:val="00A91AC6"/>
    <w:rsid w:val="00A92009"/>
    <w:rsid w:val="00A926FF"/>
    <w:rsid w:val="00A938B6"/>
    <w:rsid w:val="00A93EBA"/>
    <w:rsid w:val="00A944D1"/>
    <w:rsid w:val="00A95C36"/>
    <w:rsid w:val="00A9708F"/>
    <w:rsid w:val="00A9761B"/>
    <w:rsid w:val="00AA0612"/>
    <w:rsid w:val="00AA09D3"/>
    <w:rsid w:val="00AA15D8"/>
    <w:rsid w:val="00AA25B8"/>
    <w:rsid w:val="00AA2D37"/>
    <w:rsid w:val="00AA312B"/>
    <w:rsid w:val="00AA3C74"/>
    <w:rsid w:val="00AA406C"/>
    <w:rsid w:val="00AA4BDC"/>
    <w:rsid w:val="00AA5AB2"/>
    <w:rsid w:val="00AA65D6"/>
    <w:rsid w:val="00AA6AEE"/>
    <w:rsid w:val="00AA7AA1"/>
    <w:rsid w:val="00AB03AF"/>
    <w:rsid w:val="00AB1211"/>
    <w:rsid w:val="00AB1E66"/>
    <w:rsid w:val="00AB554A"/>
    <w:rsid w:val="00AB6433"/>
    <w:rsid w:val="00AB6801"/>
    <w:rsid w:val="00AB70DB"/>
    <w:rsid w:val="00AB73E2"/>
    <w:rsid w:val="00AC3122"/>
    <w:rsid w:val="00AC3375"/>
    <w:rsid w:val="00AC356E"/>
    <w:rsid w:val="00AC37C5"/>
    <w:rsid w:val="00AC4D99"/>
    <w:rsid w:val="00AC573F"/>
    <w:rsid w:val="00AC5AAF"/>
    <w:rsid w:val="00AC7284"/>
    <w:rsid w:val="00AD1DF6"/>
    <w:rsid w:val="00AD37F3"/>
    <w:rsid w:val="00AD38F9"/>
    <w:rsid w:val="00AD426C"/>
    <w:rsid w:val="00AD512F"/>
    <w:rsid w:val="00AD657A"/>
    <w:rsid w:val="00AD72CC"/>
    <w:rsid w:val="00AD73C9"/>
    <w:rsid w:val="00AE2151"/>
    <w:rsid w:val="00AE21F1"/>
    <w:rsid w:val="00AE2A6D"/>
    <w:rsid w:val="00AE4A3C"/>
    <w:rsid w:val="00AE7AC1"/>
    <w:rsid w:val="00AE7D28"/>
    <w:rsid w:val="00AF1D30"/>
    <w:rsid w:val="00AF3B33"/>
    <w:rsid w:val="00AF5073"/>
    <w:rsid w:val="00B008F4"/>
    <w:rsid w:val="00B01C3D"/>
    <w:rsid w:val="00B020A7"/>
    <w:rsid w:val="00B02AB3"/>
    <w:rsid w:val="00B0416F"/>
    <w:rsid w:val="00B044F8"/>
    <w:rsid w:val="00B049EB"/>
    <w:rsid w:val="00B05184"/>
    <w:rsid w:val="00B06321"/>
    <w:rsid w:val="00B074DD"/>
    <w:rsid w:val="00B07641"/>
    <w:rsid w:val="00B0775E"/>
    <w:rsid w:val="00B0792E"/>
    <w:rsid w:val="00B107F0"/>
    <w:rsid w:val="00B118C1"/>
    <w:rsid w:val="00B13680"/>
    <w:rsid w:val="00B143C9"/>
    <w:rsid w:val="00B21624"/>
    <w:rsid w:val="00B216BF"/>
    <w:rsid w:val="00B21DE9"/>
    <w:rsid w:val="00B22859"/>
    <w:rsid w:val="00B2422E"/>
    <w:rsid w:val="00B25F25"/>
    <w:rsid w:val="00B25F53"/>
    <w:rsid w:val="00B26AA5"/>
    <w:rsid w:val="00B309E9"/>
    <w:rsid w:val="00B31FDD"/>
    <w:rsid w:val="00B32344"/>
    <w:rsid w:val="00B32D7D"/>
    <w:rsid w:val="00B334DF"/>
    <w:rsid w:val="00B35230"/>
    <w:rsid w:val="00B35749"/>
    <w:rsid w:val="00B35860"/>
    <w:rsid w:val="00B36115"/>
    <w:rsid w:val="00B372FB"/>
    <w:rsid w:val="00B377D8"/>
    <w:rsid w:val="00B40C21"/>
    <w:rsid w:val="00B4176A"/>
    <w:rsid w:val="00B42BBF"/>
    <w:rsid w:val="00B43E9E"/>
    <w:rsid w:val="00B4494C"/>
    <w:rsid w:val="00B44F83"/>
    <w:rsid w:val="00B45056"/>
    <w:rsid w:val="00B47AE2"/>
    <w:rsid w:val="00B50090"/>
    <w:rsid w:val="00B511B1"/>
    <w:rsid w:val="00B5150A"/>
    <w:rsid w:val="00B51AC5"/>
    <w:rsid w:val="00B53626"/>
    <w:rsid w:val="00B54C02"/>
    <w:rsid w:val="00B54FD3"/>
    <w:rsid w:val="00B61D2C"/>
    <w:rsid w:val="00B63682"/>
    <w:rsid w:val="00B63E13"/>
    <w:rsid w:val="00B64862"/>
    <w:rsid w:val="00B66B6D"/>
    <w:rsid w:val="00B67865"/>
    <w:rsid w:val="00B67F89"/>
    <w:rsid w:val="00B70837"/>
    <w:rsid w:val="00B75EFE"/>
    <w:rsid w:val="00B76B86"/>
    <w:rsid w:val="00B77714"/>
    <w:rsid w:val="00B8076A"/>
    <w:rsid w:val="00B8326F"/>
    <w:rsid w:val="00B8360E"/>
    <w:rsid w:val="00B85A89"/>
    <w:rsid w:val="00B86302"/>
    <w:rsid w:val="00B8797A"/>
    <w:rsid w:val="00B90D97"/>
    <w:rsid w:val="00B9110E"/>
    <w:rsid w:val="00B912FD"/>
    <w:rsid w:val="00B92AFE"/>
    <w:rsid w:val="00B92EB2"/>
    <w:rsid w:val="00B93993"/>
    <w:rsid w:val="00B946BC"/>
    <w:rsid w:val="00B94727"/>
    <w:rsid w:val="00B94D59"/>
    <w:rsid w:val="00B966B4"/>
    <w:rsid w:val="00B96A6F"/>
    <w:rsid w:val="00B97920"/>
    <w:rsid w:val="00BA03C5"/>
    <w:rsid w:val="00BA06DF"/>
    <w:rsid w:val="00BA0934"/>
    <w:rsid w:val="00BA1F64"/>
    <w:rsid w:val="00BA2604"/>
    <w:rsid w:val="00BA2C6A"/>
    <w:rsid w:val="00BA5140"/>
    <w:rsid w:val="00BA5A3D"/>
    <w:rsid w:val="00BA5F60"/>
    <w:rsid w:val="00BA7341"/>
    <w:rsid w:val="00BA760A"/>
    <w:rsid w:val="00BA790E"/>
    <w:rsid w:val="00BB0034"/>
    <w:rsid w:val="00BB0F93"/>
    <w:rsid w:val="00BB1615"/>
    <w:rsid w:val="00BB323F"/>
    <w:rsid w:val="00BB3DEE"/>
    <w:rsid w:val="00BB40D2"/>
    <w:rsid w:val="00BB472F"/>
    <w:rsid w:val="00BB4A5B"/>
    <w:rsid w:val="00BB5BBA"/>
    <w:rsid w:val="00BB67EA"/>
    <w:rsid w:val="00BB6CD4"/>
    <w:rsid w:val="00BB76A5"/>
    <w:rsid w:val="00BC1C71"/>
    <w:rsid w:val="00BC25B2"/>
    <w:rsid w:val="00BC357D"/>
    <w:rsid w:val="00BC588D"/>
    <w:rsid w:val="00BC6F68"/>
    <w:rsid w:val="00BC78AE"/>
    <w:rsid w:val="00BD0AA8"/>
    <w:rsid w:val="00BD17F3"/>
    <w:rsid w:val="00BD3887"/>
    <w:rsid w:val="00BD39EE"/>
    <w:rsid w:val="00BD51F8"/>
    <w:rsid w:val="00BD5D1A"/>
    <w:rsid w:val="00BD61C2"/>
    <w:rsid w:val="00BD6584"/>
    <w:rsid w:val="00BD6F46"/>
    <w:rsid w:val="00BE00F5"/>
    <w:rsid w:val="00BE3E1C"/>
    <w:rsid w:val="00BE4133"/>
    <w:rsid w:val="00BE4AEA"/>
    <w:rsid w:val="00BE4FCE"/>
    <w:rsid w:val="00BE5C06"/>
    <w:rsid w:val="00BE60B4"/>
    <w:rsid w:val="00BE7C8B"/>
    <w:rsid w:val="00BE7CA3"/>
    <w:rsid w:val="00BE7CA6"/>
    <w:rsid w:val="00BF0DD6"/>
    <w:rsid w:val="00BF2619"/>
    <w:rsid w:val="00BF4265"/>
    <w:rsid w:val="00BF4C0A"/>
    <w:rsid w:val="00BF4F16"/>
    <w:rsid w:val="00BF4F4C"/>
    <w:rsid w:val="00BF5806"/>
    <w:rsid w:val="00BF6385"/>
    <w:rsid w:val="00C002E2"/>
    <w:rsid w:val="00C011C7"/>
    <w:rsid w:val="00C02A28"/>
    <w:rsid w:val="00C03C55"/>
    <w:rsid w:val="00C03C71"/>
    <w:rsid w:val="00C03D88"/>
    <w:rsid w:val="00C0573E"/>
    <w:rsid w:val="00C05CC0"/>
    <w:rsid w:val="00C06AC0"/>
    <w:rsid w:val="00C10921"/>
    <w:rsid w:val="00C11D4D"/>
    <w:rsid w:val="00C15CBE"/>
    <w:rsid w:val="00C166E2"/>
    <w:rsid w:val="00C17280"/>
    <w:rsid w:val="00C17764"/>
    <w:rsid w:val="00C20106"/>
    <w:rsid w:val="00C20638"/>
    <w:rsid w:val="00C21653"/>
    <w:rsid w:val="00C23865"/>
    <w:rsid w:val="00C239FC"/>
    <w:rsid w:val="00C2519A"/>
    <w:rsid w:val="00C2559B"/>
    <w:rsid w:val="00C255C6"/>
    <w:rsid w:val="00C2764F"/>
    <w:rsid w:val="00C31757"/>
    <w:rsid w:val="00C330D2"/>
    <w:rsid w:val="00C33CD6"/>
    <w:rsid w:val="00C34F2E"/>
    <w:rsid w:val="00C3728F"/>
    <w:rsid w:val="00C3759C"/>
    <w:rsid w:val="00C37F67"/>
    <w:rsid w:val="00C37FEC"/>
    <w:rsid w:val="00C420B6"/>
    <w:rsid w:val="00C421A5"/>
    <w:rsid w:val="00C426EB"/>
    <w:rsid w:val="00C42810"/>
    <w:rsid w:val="00C43F0A"/>
    <w:rsid w:val="00C45417"/>
    <w:rsid w:val="00C47113"/>
    <w:rsid w:val="00C50948"/>
    <w:rsid w:val="00C519C5"/>
    <w:rsid w:val="00C53BFA"/>
    <w:rsid w:val="00C56AF5"/>
    <w:rsid w:val="00C56F9C"/>
    <w:rsid w:val="00C60BB1"/>
    <w:rsid w:val="00C613A2"/>
    <w:rsid w:val="00C6219B"/>
    <w:rsid w:val="00C6243D"/>
    <w:rsid w:val="00C6253D"/>
    <w:rsid w:val="00C62A49"/>
    <w:rsid w:val="00C6548F"/>
    <w:rsid w:val="00C65F37"/>
    <w:rsid w:val="00C66817"/>
    <w:rsid w:val="00C66CE0"/>
    <w:rsid w:val="00C71130"/>
    <w:rsid w:val="00C71E7A"/>
    <w:rsid w:val="00C72861"/>
    <w:rsid w:val="00C73891"/>
    <w:rsid w:val="00C738AC"/>
    <w:rsid w:val="00C73EDF"/>
    <w:rsid w:val="00C74E02"/>
    <w:rsid w:val="00C752E9"/>
    <w:rsid w:val="00C75C53"/>
    <w:rsid w:val="00C76233"/>
    <w:rsid w:val="00C76F77"/>
    <w:rsid w:val="00C770EA"/>
    <w:rsid w:val="00C80511"/>
    <w:rsid w:val="00C80F79"/>
    <w:rsid w:val="00C815E1"/>
    <w:rsid w:val="00C81A47"/>
    <w:rsid w:val="00C81BB6"/>
    <w:rsid w:val="00C83A7B"/>
    <w:rsid w:val="00C8403A"/>
    <w:rsid w:val="00C84D08"/>
    <w:rsid w:val="00C8539D"/>
    <w:rsid w:val="00C85645"/>
    <w:rsid w:val="00C86428"/>
    <w:rsid w:val="00C86731"/>
    <w:rsid w:val="00C91B6D"/>
    <w:rsid w:val="00C91FA6"/>
    <w:rsid w:val="00C93C6C"/>
    <w:rsid w:val="00C951BC"/>
    <w:rsid w:val="00C967A4"/>
    <w:rsid w:val="00C97419"/>
    <w:rsid w:val="00CA2586"/>
    <w:rsid w:val="00CA3641"/>
    <w:rsid w:val="00CA38E5"/>
    <w:rsid w:val="00CA4054"/>
    <w:rsid w:val="00CA4B35"/>
    <w:rsid w:val="00CA54DB"/>
    <w:rsid w:val="00CA5A84"/>
    <w:rsid w:val="00CA5E20"/>
    <w:rsid w:val="00CA6203"/>
    <w:rsid w:val="00CA70EE"/>
    <w:rsid w:val="00CA718B"/>
    <w:rsid w:val="00CA7D0B"/>
    <w:rsid w:val="00CA7E2A"/>
    <w:rsid w:val="00CB0CD2"/>
    <w:rsid w:val="00CB1F92"/>
    <w:rsid w:val="00CB35F1"/>
    <w:rsid w:val="00CB4186"/>
    <w:rsid w:val="00CB438A"/>
    <w:rsid w:val="00CB6016"/>
    <w:rsid w:val="00CB715C"/>
    <w:rsid w:val="00CB7DCB"/>
    <w:rsid w:val="00CC06AF"/>
    <w:rsid w:val="00CC1BD6"/>
    <w:rsid w:val="00CC2C69"/>
    <w:rsid w:val="00CC3D4F"/>
    <w:rsid w:val="00CC473E"/>
    <w:rsid w:val="00CC6361"/>
    <w:rsid w:val="00CC7F92"/>
    <w:rsid w:val="00CD0489"/>
    <w:rsid w:val="00CD0B13"/>
    <w:rsid w:val="00CD21C0"/>
    <w:rsid w:val="00CD2753"/>
    <w:rsid w:val="00CD2B20"/>
    <w:rsid w:val="00CD36FD"/>
    <w:rsid w:val="00CD4AFD"/>
    <w:rsid w:val="00CD4EBF"/>
    <w:rsid w:val="00CD4F02"/>
    <w:rsid w:val="00CD5DDD"/>
    <w:rsid w:val="00CD767A"/>
    <w:rsid w:val="00CE1AC4"/>
    <w:rsid w:val="00CE293C"/>
    <w:rsid w:val="00CE2EA8"/>
    <w:rsid w:val="00CE2ED2"/>
    <w:rsid w:val="00CE39EB"/>
    <w:rsid w:val="00CE4164"/>
    <w:rsid w:val="00CE465D"/>
    <w:rsid w:val="00CE49BC"/>
    <w:rsid w:val="00CE53DD"/>
    <w:rsid w:val="00CE5F7B"/>
    <w:rsid w:val="00CE64E9"/>
    <w:rsid w:val="00CE6789"/>
    <w:rsid w:val="00CF1396"/>
    <w:rsid w:val="00CF2DCB"/>
    <w:rsid w:val="00CF3548"/>
    <w:rsid w:val="00CF37CE"/>
    <w:rsid w:val="00CF4345"/>
    <w:rsid w:val="00CF78E2"/>
    <w:rsid w:val="00CF7F49"/>
    <w:rsid w:val="00D043C4"/>
    <w:rsid w:val="00D05C98"/>
    <w:rsid w:val="00D062F4"/>
    <w:rsid w:val="00D0709B"/>
    <w:rsid w:val="00D071AB"/>
    <w:rsid w:val="00D07294"/>
    <w:rsid w:val="00D10049"/>
    <w:rsid w:val="00D1022E"/>
    <w:rsid w:val="00D108FB"/>
    <w:rsid w:val="00D11D44"/>
    <w:rsid w:val="00D12055"/>
    <w:rsid w:val="00D127C4"/>
    <w:rsid w:val="00D136C9"/>
    <w:rsid w:val="00D146B1"/>
    <w:rsid w:val="00D14A48"/>
    <w:rsid w:val="00D156C9"/>
    <w:rsid w:val="00D164AA"/>
    <w:rsid w:val="00D1680A"/>
    <w:rsid w:val="00D17540"/>
    <w:rsid w:val="00D17658"/>
    <w:rsid w:val="00D178EA"/>
    <w:rsid w:val="00D20E4A"/>
    <w:rsid w:val="00D22439"/>
    <w:rsid w:val="00D229D9"/>
    <w:rsid w:val="00D239EF"/>
    <w:rsid w:val="00D2414D"/>
    <w:rsid w:val="00D24BBA"/>
    <w:rsid w:val="00D25254"/>
    <w:rsid w:val="00D2541C"/>
    <w:rsid w:val="00D266C7"/>
    <w:rsid w:val="00D2694B"/>
    <w:rsid w:val="00D26DDB"/>
    <w:rsid w:val="00D30946"/>
    <w:rsid w:val="00D30ADF"/>
    <w:rsid w:val="00D31468"/>
    <w:rsid w:val="00D31DE2"/>
    <w:rsid w:val="00D328DF"/>
    <w:rsid w:val="00D34787"/>
    <w:rsid w:val="00D35239"/>
    <w:rsid w:val="00D35B18"/>
    <w:rsid w:val="00D36A6A"/>
    <w:rsid w:val="00D36AB1"/>
    <w:rsid w:val="00D36C68"/>
    <w:rsid w:val="00D4030F"/>
    <w:rsid w:val="00D412CB"/>
    <w:rsid w:val="00D41328"/>
    <w:rsid w:val="00D4328D"/>
    <w:rsid w:val="00D43634"/>
    <w:rsid w:val="00D44AC6"/>
    <w:rsid w:val="00D46057"/>
    <w:rsid w:val="00D46C1D"/>
    <w:rsid w:val="00D47CC8"/>
    <w:rsid w:val="00D513B4"/>
    <w:rsid w:val="00D51861"/>
    <w:rsid w:val="00D51E2E"/>
    <w:rsid w:val="00D53766"/>
    <w:rsid w:val="00D5514A"/>
    <w:rsid w:val="00D55338"/>
    <w:rsid w:val="00D57387"/>
    <w:rsid w:val="00D63372"/>
    <w:rsid w:val="00D63740"/>
    <w:rsid w:val="00D6443D"/>
    <w:rsid w:val="00D646F7"/>
    <w:rsid w:val="00D64EF7"/>
    <w:rsid w:val="00D6562F"/>
    <w:rsid w:val="00D657BA"/>
    <w:rsid w:val="00D65985"/>
    <w:rsid w:val="00D70747"/>
    <w:rsid w:val="00D72AD9"/>
    <w:rsid w:val="00D7344A"/>
    <w:rsid w:val="00D737F3"/>
    <w:rsid w:val="00D74A52"/>
    <w:rsid w:val="00D8197B"/>
    <w:rsid w:val="00D8351E"/>
    <w:rsid w:val="00D85804"/>
    <w:rsid w:val="00D865C2"/>
    <w:rsid w:val="00D866D9"/>
    <w:rsid w:val="00D87342"/>
    <w:rsid w:val="00D90475"/>
    <w:rsid w:val="00D90DCE"/>
    <w:rsid w:val="00D93043"/>
    <w:rsid w:val="00D93794"/>
    <w:rsid w:val="00D93EAC"/>
    <w:rsid w:val="00D94BD9"/>
    <w:rsid w:val="00D95A02"/>
    <w:rsid w:val="00D97208"/>
    <w:rsid w:val="00D97BB5"/>
    <w:rsid w:val="00DA0994"/>
    <w:rsid w:val="00DA2EED"/>
    <w:rsid w:val="00DA3558"/>
    <w:rsid w:val="00DA4292"/>
    <w:rsid w:val="00DA4301"/>
    <w:rsid w:val="00DA7F22"/>
    <w:rsid w:val="00DB0475"/>
    <w:rsid w:val="00DB21E5"/>
    <w:rsid w:val="00DB2702"/>
    <w:rsid w:val="00DB3437"/>
    <w:rsid w:val="00DB3E90"/>
    <w:rsid w:val="00DB4709"/>
    <w:rsid w:val="00DB49D3"/>
    <w:rsid w:val="00DB53B9"/>
    <w:rsid w:val="00DB5574"/>
    <w:rsid w:val="00DB5A68"/>
    <w:rsid w:val="00DB6AE2"/>
    <w:rsid w:val="00DC34B0"/>
    <w:rsid w:val="00DC360B"/>
    <w:rsid w:val="00DC407B"/>
    <w:rsid w:val="00DC4353"/>
    <w:rsid w:val="00DC4A29"/>
    <w:rsid w:val="00DD1860"/>
    <w:rsid w:val="00DD1C5B"/>
    <w:rsid w:val="00DD332E"/>
    <w:rsid w:val="00DD41BF"/>
    <w:rsid w:val="00DD696B"/>
    <w:rsid w:val="00DE0229"/>
    <w:rsid w:val="00DE276E"/>
    <w:rsid w:val="00DE3A30"/>
    <w:rsid w:val="00DE523F"/>
    <w:rsid w:val="00DE5B9D"/>
    <w:rsid w:val="00DE6046"/>
    <w:rsid w:val="00DE6C39"/>
    <w:rsid w:val="00DE6ECB"/>
    <w:rsid w:val="00DE71B7"/>
    <w:rsid w:val="00DF021B"/>
    <w:rsid w:val="00DF0789"/>
    <w:rsid w:val="00DF082D"/>
    <w:rsid w:val="00DF3714"/>
    <w:rsid w:val="00DF38A2"/>
    <w:rsid w:val="00DF3EA8"/>
    <w:rsid w:val="00E0101F"/>
    <w:rsid w:val="00E0190E"/>
    <w:rsid w:val="00E02DD0"/>
    <w:rsid w:val="00E03922"/>
    <w:rsid w:val="00E03D42"/>
    <w:rsid w:val="00E04FFB"/>
    <w:rsid w:val="00E05CB2"/>
    <w:rsid w:val="00E07A8D"/>
    <w:rsid w:val="00E10FE6"/>
    <w:rsid w:val="00E11359"/>
    <w:rsid w:val="00E145FF"/>
    <w:rsid w:val="00E14ECD"/>
    <w:rsid w:val="00E14F88"/>
    <w:rsid w:val="00E16BB7"/>
    <w:rsid w:val="00E17E0A"/>
    <w:rsid w:val="00E17EA6"/>
    <w:rsid w:val="00E2021F"/>
    <w:rsid w:val="00E20513"/>
    <w:rsid w:val="00E20FFA"/>
    <w:rsid w:val="00E21FDE"/>
    <w:rsid w:val="00E2484D"/>
    <w:rsid w:val="00E26CA1"/>
    <w:rsid w:val="00E30972"/>
    <w:rsid w:val="00E32844"/>
    <w:rsid w:val="00E32D03"/>
    <w:rsid w:val="00E333DE"/>
    <w:rsid w:val="00E336C3"/>
    <w:rsid w:val="00E34172"/>
    <w:rsid w:val="00E3460F"/>
    <w:rsid w:val="00E34E43"/>
    <w:rsid w:val="00E35D89"/>
    <w:rsid w:val="00E361EB"/>
    <w:rsid w:val="00E41F91"/>
    <w:rsid w:val="00E423BA"/>
    <w:rsid w:val="00E4395A"/>
    <w:rsid w:val="00E4546F"/>
    <w:rsid w:val="00E45DA3"/>
    <w:rsid w:val="00E45E4A"/>
    <w:rsid w:val="00E463E6"/>
    <w:rsid w:val="00E478D7"/>
    <w:rsid w:val="00E508BD"/>
    <w:rsid w:val="00E518E9"/>
    <w:rsid w:val="00E51BE7"/>
    <w:rsid w:val="00E531CA"/>
    <w:rsid w:val="00E5636A"/>
    <w:rsid w:val="00E565D8"/>
    <w:rsid w:val="00E56A30"/>
    <w:rsid w:val="00E56B22"/>
    <w:rsid w:val="00E57469"/>
    <w:rsid w:val="00E63715"/>
    <w:rsid w:val="00E63E73"/>
    <w:rsid w:val="00E646BA"/>
    <w:rsid w:val="00E64A86"/>
    <w:rsid w:val="00E64F4D"/>
    <w:rsid w:val="00E66D06"/>
    <w:rsid w:val="00E70C52"/>
    <w:rsid w:val="00E71105"/>
    <w:rsid w:val="00E7284F"/>
    <w:rsid w:val="00E7420A"/>
    <w:rsid w:val="00E74DE5"/>
    <w:rsid w:val="00E74E4B"/>
    <w:rsid w:val="00E77368"/>
    <w:rsid w:val="00E77680"/>
    <w:rsid w:val="00E77844"/>
    <w:rsid w:val="00E77A9B"/>
    <w:rsid w:val="00E80A95"/>
    <w:rsid w:val="00E84806"/>
    <w:rsid w:val="00E85A77"/>
    <w:rsid w:val="00E86951"/>
    <w:rsid w:val="00E90090"/>
    <w:rsid w:val="00E90833"/>
    <w:rsid w:val="00E90DB4"/>
    <w:rsid w:val="00E93BE6"/>
    <w:rsid w:val="00E94034"/>
    <w:rsid w:val="00E972AF"/>
    <w:rsid w:val="00EA217A"/>
    <w:rsid w:val="00EA3E9F"/>
    <w:rsid w:val="00EA4AF4"/>
    <w:rsid w:val="00EA543C"/>
    <w:rsid w:val="00EA715B"/>
    <w:rsid w:val="00EA766F"/>
    <w:rsid w:val="00EB15CF"/>
    <w:rsid w:val="00EB19BF"/>
    <w:rsid w:val="00EB2DA3"/>
    <w:rsid w:val="00EB33F6"/>
    <w:rsid w:val="00EB369C"/>
    <w:rsid w:val="00EB3A31"/>
    <w:rsid w:val="00EB3C74"/>
    <w:rsid w:val="00EB49E3"/>
    <w:rsid w:val="00EB5E08"/>
    <w:rsid w:val="00EB6E5E"/>
    <w:rsid w:val="00EB7A08"/>
    <w:rsid w:val="00EC105A"/>
    <w:rsid w:val="00EC5B93"/>
    <w:rsid w:val="00EC68FB"/>
    <w:rsid w:val="00EC6ECE"/>
    <w:rsid w:val="00EC72EA"/>
    <w:rsid w:val="00ED1E43"/>
    <w:rsid w:val="00ED49BB"/>
    <w:rsid w:val="00ED4D42"/>
    <w:rsid w:val="00ED65B5"/>
    <w:rsid w:val="00ED7136"/>
    <w:rsid w:val="00ED7AC0"/>
    <w:rsid w:val="00EE1770"/>
    <w:rsid w:val="00EE1F65"/>
    <w:rsid w:val="00EE22AB"/>
    <w:rsid w:val="00EE2452"/>
    <w:rsid w:val="00EE3116"/>
    <w:rsid w:val="00EE4E8E"/>
    <w:rsid w:val="00EE55F4"/>
    <w:rsid w:val="00EE5962"/>
    <w:rsid w:val="00EE5D8F"/>
    <w:rsid w:val="00EE763F"/>
    <w:rsid w:val="00EF0962"/>
    <w:rsid w:val="00EF0DBC"/>
    <w:rsid w:val="00EF1DB6"/>
    <w:rsid w:val="00EF49B8"/>
    <w:rsid w:val="00EF5C17"/>
    <w:rsid w:val="00EF740F"/>
    <w:rsid w:val="00F006B4"/>
    <w:rsid w:val="00F00C2A"/>
    <w:rsid w:val="00F04847"/>
    <w:rsid w:val="00F05BC0"/>
    <w:rsid w:val="00F069BC"/>
    <w:rsid w:val="00F0714D"/>
    <w:rsid w:val="00F0743C"/>
    <w:rsid w:val="00F10483"/>
    <w:rsid w:val="00F10B57"/>
    <w:rsid w:val="00F10E92"/>
    <w:rsid w:val="00F12219"/>
    <w:rsid w:val="00F13F21"/>
    <w:rsid w:val="00F15D1E"/>
    <w:rsid w:val="00F17706"/>
    <w:rsid w:val="00F20515"/>
    <w:rsid w:val="00F2129F"/>
    <w:rsid w:val="00F217BD"/>
    <w:rsid w:val="00F22A29"/>
    <w:rsid w:val="00F24F1C"/>
    <w:rsid w:val="00F25940"/>
    <w:rsid w:val="00F2734C"/>
    <w:rsid w:val="00F307AE"/>
    <w:rsid w:val="00F308CB"/>
    <w:rsid w:val="00F3159F"/>
    <w:rsid w:val="00F32096"/>
    <w:rsid w:val="00F32790"/>
    <w:rsid w:val="00F33664"/>
    <w:rsid w:val="00F3378A"/>
    <w:rsid w:val="00F3449D"/>
    <w:rsid w:val="00F37759"/>
    <w:rsid w:val="00F41EB5"/>
    <w:rsid w:val="00F421AE"/>
    <w:rsid w:val="00F43131"/>
    <w:rsid w:val="00F43425"/>
    <w:rsid w:val="00F44B0D"/>
    <w:rsid w:val="00F45268"/>
    <w:rsid w:val="00F45969"/>
    <w:rsid w:val="00F472FE"/>
    <w:rsid w:val="00F510DA"/>
    <w:rsid w:val="00F517F0"/>
    <w:rsid w:val="00F533F8"/>
    <w:rsid w:val="00F539A3"/>
    <w:rsid w:val="00F53BD0"/>
    <w:rsid w:val="00F542FC"/>
    <w:rsid w:val="00F54EA2"/>
    <w:rsid w:val="00F5607C"/>
    <w:rsid w:val="00F60058"/>
    <w:rsid w:val="00F619FE"/>
    <w:rsid w:val="00F62520"/>
    <w:rsid w:val="00F63D94"/>
    <w:rsid w:val="00F64BA1"/>
    <w:rsid w:val="00F651DA"/>
    <w:rsid w:val="00F652F9"/>
    <w:rsid w:val="00F671E0"/>
    <w:rsid w:val="00F70317"/>
    <w:rsid w:val="00F72080"/>
    <w:rsid w:val="00F74244"/>
    <w:rsid w:val="00F76480"/>
    <w:rsid w:val="00F76C85"/>
    <w:rsid w:val="00F7719A"/>
    <w:rsid w:val="00F80BC5"/>
    <w:rsid w:val="00F80FD8"/>
    <w:rsid w:val="00F826BB"/>
    <w:rsid w:val="00F8276E"/>
    <w:rsid w:val="00F82B52"/>
    <w:rsid w:val="00F8371C"/>
    <w:rsid w:val="00F844BA"/>
    <w:rsid w:val="00F85637"/>
    <w:rsid w:val="00F856B0"/>
    <w:rsid w:val="00F85A0E"/>
    <w:rsid w:val="00F85F38"/>
    <w:rsid w:val="00F872B4"/>
    <w:rsid w:val="00F90B88"/>
    <w:rsid w:val="00F912DF"/>
    <w:rsid w:val="00F932E5"/>
    <w:rsid w:val="00F941E8"/>
    <w:rsid w:val="00F95A60"/>
    <w:rsid w:val="00F96761"/>
    <w:rsid w:val="00F96998"/>
    <w:rsid w:val="00F9729A"/>
    <w:rsid w:val="00FA00F2"/>
    <w:rsid w:val="00FA096E"/>
    <w:rsid w:val="00FA1975"/>
    <w:rsid w:val="00FA25D6"/>
    <w:rsid w:val="00FA2776"/>
    <w:rsid w:val="00FA28CB"/>
    <w:rsid w:val="00FA2F69"/>
    <w:rsid w:val="00FA513C"/>
    <w:rsid w:val="00FA534B"/>
    <w:rsid w:val="00FB07BF"/>
    <w:rsid w:val="00FB0B7F"/>
    <w:rsid w:val="00FB0FCE"/>
    <w:rsid w:val="00FB127C"/>
    <w:rsid w:val="00FB1C51"/>
    <w:rsid w:val="00FB4736"/>
    <w:rsid w:val="00FB50AA"/>
    <w:rsid w:val="00FB56DC"/>
    <w:rsid w:val="00FC1AED"/>
    <w:rsid w:val="00FC30FA"/>
    <w:rsid w:val="00FC360D"/>
    <w:rsid w:val="00FC4868"/>
    <w:rsid w:val="00FC48C9"/>
    <w:rsid w:val="00FC6033"/>
    <w:rsid w:val="00FC6875"/>
    <w:rsid w:val="00FC6C84"/>
    <w:rsid w:val="00FC726E"/>
    <w:rsid w:val="00FC7E20"/>
    <w:rsid w:val="00FD1372"/>
    <w:rsid w:val="00FD2567"/>
    <w:rsid w:val="00FD2A55"/>
    <w:rsid w:val="00FD47AD"/>
    <w:rsid w:val="00FD5237"/>
    <w:rsid w:val="00FD5E48"/>
    <w:rsid w:val="00FD5FB8"/>
    <w:rsid w:val="00FD6277"/>
    <w:rsid w:val="00FD6A1D"/>
    <w:rsid w:val="00FE0EBA"/>
    <w:rsid w:val="00FE1CE2"/>
    <w:rsid w:val="00FE47F2"/>
    <w:rsid w:val="00FE5414"/>
    <w:rsid w:val="00FE5B1F"/>
    <w:rsid w:val="00FF0495"/>
    <w:rsid w:val="00FF0847"/>
    <w:rsid w:val="00FF0E4F"/>
    <w:rsid w:val="00FF1AEF"/>
    <w:rsid w:val="00FF35B4"/>
    <w:rsid w:val="00FF3FC5"/>
    <w:rsid w:val="00FF4DB8"/>
    <w:rsid w:val="00FF5002"/>
    <w:rsid w:val="00FF62EA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4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1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.sza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Kultury</dc:creator>
  <cp:keywords/>
  <dc:description/>
  <cp:lastModifiedBy>Mirosława Rogal</cp:lastModifiedBy>
  <cp:revision>9</cp:revision>
  <cp:lastPrinted>2015-03-27T11:50:00Z</cp:lastPrinted>
  <dcterms:created xsi:type="dcterms:W3CDTF">2018-03-16T09:58:00Z</dcterms:created>
  <dcterms:modified xsi:type="dcterms:W3CDTF">2018-04-10T15:45:00Z</dcterms:modified>
</cp:coreProperties>
</file>